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E659F" w14:textId="06F0EF1A" w:rsidR="009870A5" w:rsidRDefault="003C58A7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CloudWatch</w:t>
      </w:r>
    </w:p>
    <w:p w14:paraId="64117390" w14:textId="0F2DEF2E" w:rsidR="00B13835" w:rsidRPr="008437EC" w:rsidRDefault="00EF08C4" w:rsidP="0093628A">
      <w:pPr>
        <w:pStyle w:val="ListParagraph"/>
        <w:numPr>
          <w:ilvl w:val="1"/>
          <w:numId w:val="1"/>
        </w:numPr>
        <w:rPr>
          <w:bCs/>
        </w:rPr>
      </w:pPr>
      <w:r>
        <w:rPr>
          <w:bCs/>
          <w:lang w:val="vi-VN"/>
        </w:rPr>
        <w:t>L</w:t>
      </w:r>
      <w:r w:rsidR="0093628A">
        <w:rPr>
          <w:bCs/>
        </w:rPr>
        <w:t>à</w:t>
      </w:r>
      <w:r w:rsidR="0093628A">
        <w:rPr>
          <w:bCs/>
          <w:lang w:val="vi-VN"/>
        </w:rPr>
        <w:t xml:space="preserve"> service để monitor, lưu, quản lý các metric </w:t>
      </w:r>
      <w:r w:rsidR="0093628A" w:rsidRPr="0093628A">
        <w:rPr>
          <w:bCs/>
          <w:lang w:val="vi-VN"/>
        </w:rPr>
        <w:t>real-time</w:t>
      </w:r>
      <w:r w:rsidR="0093628A">
        <w:rPr>
          <w:bCs/>
          <w:lang w:val="vi-VN"/>
        </w:rPr>
        <w:t xml:space="preserve">, trên </w:t>
      </w:r>
      <w:r w:rsidR="00C00C8F" w:rsidRPr="0093628A">
        <w:rPr>
          <w:bCs/>
          <w:lang w:val="vi-VN"/>
        </w:rPr>
        <w:t>AWS resource &amp; Application run trên AWS</w:t>
      </w:r>
    </w:p>
    <w:p w14:paraId="6F33908D" w14:textId="556ED495" w:rsidR="008437EC" w:rsidRPr="008437EC" w:rsidRDefault="008437EC" w:rsidP="008437EC">
      <w:pPr>
        <w:pStyle w:val="ListParagraph"/>
        <w:numPr>
          <w:ilvl w:val="1"/>
          <w:numId w:val="1"/>
        </w:numPr>
        <w:rPr>
          <w:bCs/>
        </w:rPr>
      </w:pPr>
      <w:r>
        <w:rPr>
          <w:bCs/>
          <w:lang w:val="vi-VN"/>
        </w:rPr>
        <w:t>C</w:t>
      </w:r>
      <w:r>
        <w:rPr>
          <w:bCs/>
        </w:rPr>
        <w:t>ác</w:t>
      </w:r>
      <w:r>
        <w:rPr>
          <w:bCs/>
          <w:lang w:val="vi-VN"/>
        </w:rPr>
        <w:t xml:space="preserve"> service hay dùng</w:t>
      </w:r>
    </w:p>
    <w:p w14:paraId="574F3EB0" w14:textId="434C72F7" w:rsidR="008437EC" w:rsidRDefault="008437EC" w:rsidP="008437EC">
      <w:pPr>
        <w:pStyle w:val="ListParagraph"/>
        <w:ind w:left="1440"/>
        <w:jc w:val="center"/>
        <w:rPr>
          <w:bCs/>
        </w:rPr>
      </w:pPr>
      <w:r>
        <w:rPr>
          <w:bCs/>
        </w:rPr>
        <w:drawing>
          <wp:inline distT="0" distB="0" distL="0" distR="0" wp14:anchorId="694BF1C4" wp14:editId="71DB39FE">
            <wp:extent cx="3282827" cy="15926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100" cy="160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A69F" w14:textId="77777777" w:rsidR="00F142BD" w:rsidRDefault="008437EC" w:rsidP="008437EC">
      <w:pPr>
        <w:pStyle w:val="ListParagraph"/>
        <w:ind w:left="1440"/>
        <w:jc w:val="center"/>
        <w:rPr>
          <w:bCs/>
          <w:i/>
          <w:iCs/>
        </w:rPr>
      </w:pPr>
      <w:r w:rsidRPr="008437EC">
        <w:rPr>
          <w:bCs/>
          <w:i/>
          <w:iCs/>
        </w:rPr>
        <w:t>List các service</w:t>
      </w:r>
    </w:p>
    <w:p w14:paraId="5C2396E1" w14:textId="51DBBDFE" w:rsidR="008437EC" w:rsidRPr="00757AF2" w:rsidRDefault="00D769E9" w:rsidP="00757AF2">
      <w:pPr>
        <w:pStyle w:val="ListParagraph"/>
        <w:ind w:left="1440"/>
        <w:jc w:val="center"/>
        <w:rPr>
          <w:bCs/>
          <w:i/>
          <w:iCs/>
          <w:lang w:val="vi-VN"/>
        </w:rPr>
      </w:pPr>
      <w:hyperlink r:id="rId8" w:history="1">
        <w:r w:rsidR="00757AF2" w:rsidRPr="00BA288C">
          <w:rPr>
            <w:rStyle w:val="Hyperlink"/>
            <w:bCs/>
            <w:i/>
            <w:iCs/>
          </w:rPr>
          <w:t>https://docs.aws.amazon.com/AmazonCloudWatch/latest/monitoring/aws-services-cloudwatch-metrics.html</w:t>
        </w:r>
      </w:hyperlink>
      <w:r w:rsidR="008437EC" w:rsidRPr="008437EC">
        <w:rPr>
          <w:bCs/>
          <w:i/>
          <w:iCs/>
          <w:lang w:val="vi-VN"/>
        </w:rPr>
        <w:t xml:space="preserve"> </w:t>
      </w:r>
    </w:p>
    <w:p w14:paraId="41B67252" w14:textId="45956EDC" w:rsidR="00BB0505" w:rsidRPr="00BB0505" w:rsidRDefault="00BB0505" w:rsidP="00BB0505">
      <w:pPr>
        <w:pStyle w:val="ListParagraph"/>
        <w:ind w:left="1440"/>
        <w:jc w:val="center"/>
        <w:rPr>
          <w:bCs/>
        </w:rPr>
      </w:pPr>
      <w:r w:rsidRPr="00BB0505">
        <w:rPr>
          <w:rFonts w:eastAsia="Times New Roman"/>
          <w:noProof w:val="0"/>
          <w:sz w:val="24"/>
          <w:szCs w:val="24"/>
        </w:rPr>
        <w:fldChar w:fldCharType="begin"/>
      </w:r>
      <w:r w:rsidRPr="00BB0505">
        <w:rPr>
          <w:rFonts w:eastAsia="Times New Roman"/>
          <w:noProof w:val="0"/>
          <w:sz w:val="24"/>
          <w:szCs w:val="24"/>
        </w:rPr>
        <w:instrText xml:space="preserve"> INCLUDEPICTURE "https://docs.aws.amazon.com/AmazonCloudWatch/latest/monitoring/images/CW-Overview.png" \* MERGEFORMATINET </w:instrText>
      </w:r>
      <w:r w:rsidRPr="00BB0505">
        <w:rPr>
          <w:rFonts w:eastAsia="Times New Roman"/>
          <w:noProof w:val="0"/>
          <w:sz w:val="24"/>
          <w:szCs w:val="24"/>
        </w:rPr>
        <w:fldChar w:fldCharType="separate"/>
      </w:r>
      <w:r w:rsidRPr="00BB0505">
        <w:drawing>
          <wp:inline distT="0" distB="0" distL="0" distR="0" wp14:anchorId="2EDBCF8F" wp14:editId="79134533">
            <wp:extent cx="3728434" cy="2373690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551" cy="237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505">
        <w:rPr>
          <w:rFonts w:eastAsia="Times New Roman"/>
          <w:noProof w:val="0"/>
          <w:sz w:val="24"/>
          <w:szCs w:val="24"/>
        </w:rPr>
        <w:fldChar w:fldCharType="end"/>
      </w:r>
    </w:p>
    <w:p w14:paraId="3859FA98" w14:textId="0D9523B9" w:rsidR="002A2379" w:rsidRPr="002A2379" w:rsidRDefault="00390224" w:rsidP="002A2379">
      <w:pPr>
        <w:pStyle w:val="ListParagraph"/>
        <w:numPr>
          <w:ilvl w:val="1"/>
          <w:numId w:val="1"/>
        </w:numPr>
        <w:rPr>
          <w:bCs/>
        </w:rPr>
      </w:pPr>
      <w:r>
        <w:rPr>
          <w:bCs/>
          <w:lang w:val="vi-VN"/>
        </w:rPr>
        <w:t>P</w:t>
      </w:r>
      <w:r w:rsidR="002A2379" w:rsidRPr="002A2379">
        <w:rPr>
          <w:bCs/>
        </w:rPr>
        <w:t>rice</w:t>
      </w:r>
    </w:p>
    <w:p w14:paraId="08A0B9D9" w14:textId="22683DA1" w:rsidR="00B545F3" w:rsidRDefault="00D769E9" w:rsidP="003A6BDC">
      <w:pPr>
        <w:pStyle w:val="ListParagraph"/>
        <w:ind w:left="1440"/>
        <w:rPr>
          <w:bCs/>
          <w:lang w:val="vi-VN"/>
        </w:rPr>
      </w:pPr>
      <w:hyperlink r:id="rId10" w:history="1">
        <w:r w:rsidR="002A2379" w:rsidRPr="002A2379">
          <w:rPr>
            <w:rStyle w:val="Hyperlink"/>
            <w:bCs/>
          </w:rPr>
          <w:t>https://aws.amazon.com/cloudwatch/pricing/</w:t>
        </w:r>
      </w:hyperlink>
      <w:r w:rsidR="002A2379" w:rsidRPr="002A2379">
        <w:rPr>
          <w:bCs/>
          <w:lang w:val="vi-VN"/>
        </w:rPr>
        <w:t xml:space="preserve"> </w:t>
      </w:r>
    </w:p>
    <w:p w14:paraId="14111BC3" w14:textId="77777777" w:rsidR="003A6BDC" w:rsidRPr="003A6BDC" w:rsidRDefault="003A6BDC" w:rsidP="003A6BDC">
      <w:pPr>
        <w:pStyle w:val="ListParagraph"/>
        <w:ind w:left="1440"/>
        <w:rPr>
          <w:bCs/>
          <w:lang w:val="vi-VN"/>
        </w:rPr>
      </w:pPr>
    </w:p>
    <w:p w14:paraId="10CABF39" w14:textId="298D9A02" w:rsidR="00BB0505" w:rsidRPr="006F28E7" w:rsidRDefault="006F28E7" w:rsidP="006F28E7">
      <w:pPr>
        <w:pStyle w:val="ListParagraph"/>
        <w:numPr>
          <w:ilvl w:val="0"/>
          <w:numId w:val="1"/>
        </w:numPr>
        <w:rPr>
          <w:b/>
        </w:rPr>
      </w:pPr>
      <w:r w:rsidRPr="006F28E7">
        <w:rPr>
          <w:b/>
        </w:rPr>
        <w:t>Các</w:t>
      </w:r>
      <w:r w:rsidRPr="006F28E7">
        <w:rPr>
          <w:b/>
          <w:lang w:val="vi-VN"/>
        </w:rPr>
        <w:t xml:space="preserve"> thành phần</w:t>
      </w:r>
    </w:p>
    <w:p w14:paraId="71A86A81" w14:textId="77777777" w:rsidR="006246A5" w:rsidRPr="009137D2" w:rsidRDefault="006246A5" w:rsidP="006246A5">
      <w:pPr>
        <w:pStyle w:val="ListParagraph"/>
        <w:numPr>
          <w:ilvl w:val="1"/>
          <w:numId w:val="1"/>
        </w:numPr>
        <w:rPr>
          <w:b/>
        </w:rPr>
      </w:pPr>
      <w:r w:rsidRPr="009137D2">
        <w:rPr>
          <w:b/>
        </w:rPr>
        <w:t>Metric</w:t>
      </w:r>
    </w:p>
    <w:p w14:paraId="650AC1DC" w14:textId="49A7FCF0" w:rsidR="006246A5" w:rsidRPr="00EB746A" w:rsidRDefault="006246A5" w:rsidP="006246A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L</w:t>
      </w:r>
      <w:r>
        <w:rPr>
          <w:bCs/>
        </w:rPr>
        <w:t>à</w:t>
      </w:r>
      <w:r>
        <w:rPr>
          <w:bCs/>
          <w:lang w:val="vi-VN"/>
        </w:rPr>
        <w:t xml:space="preserve"> 1 thuộc tính được monitor</w:t>
      </w:r>
    </w:p>
    <w:p w14:paraId="4C9F6AD0" w14:textId="2F5E94C5" w:rsidR="00EB746A" w:rsidRPr="00EB746A" w:rsidRDefault="00EB746A" w:rsidP="00EB746A">
      <w:pPr>
        <w:pStyle w:val="ListParagraph"/>
        <w:ind w:left="2160"/>
        <w:rPr>
          <w:bCs/>
          <w:lang w:val="vi-VN"/>
        </w:rPr>
      </w:pPr>
      <w:r>
        <w:rPr>
          <w:bCs/>
        </w:rPr>
        <w:t>Là</w:t>
      </w:r>
      <w:r>
        <w:rPr>
          <w:bCs/>
          <w:lang w:val="vi-VN"/>
        </w:rPr>
        <w:t xml:space="preserve"> 1 tập hợp datapoint theo thời gian được lưu lại</w:t>
      </w:r>
    </w:p>
    <w:p w14:paraId="6AF6901B" w14:textId="7472AB3C" w:rsidR="00BE7EFE" w:rsidRDefault="006246A5" w:rsidP="00BE7EFE">
      <w:pPr>
        <w:pStyle w:val="ListParagraph"/>
        <w:ind w:left="2160"/>
        <w:rPr>
          <w:bCs/>
          <w:lang w:val="vi-VN"/>
        </w:rPr>
      </w:pPr>
      <w:r>
        <w:rPr>
          <w:bCs/>
        </w:rPr>
        <w:t>VD</w:t>
      </w:r>
      <w:r>
        <w:rPr>
          <w:bCs/>
          <w:lang w:val="vi-VN"/>
        </w:rPr>
        <w:t>: CPU trong EC2 đã sử dụng</w:t>
      </w:r>
    </w:p>
    <w:p w14:paraId="6E2025EA" w14:textId="3D37DB70" w:rsidR="00646236" w:rsidRDefault="00646236" w:rsidP="00646236">
      <w:pPr>
        <w:pStyle w:val="ListParagraph"/>
        <w:numPr>
          <w:ilvl w:val="2"/>
          <w:numId w:val="1"/>
        </w:numPr>
        <w:rPr>
          <w:bCs/>
          <w:lang w:val="vi-VN"/>
        </w:rPr>
      </w:pPr>
      <w:r>
        <w:rPr>
          <w:bCs/>
          <w:lang w:val="vi-VN"/>
        </w:rPr>
        <w:t>Có thể tạo metric cho stream data</w:t>
      </w:r>
    </w:p>
    <w:p w14:paraId="294C4AE6" w14:textId="14603860" w:rsidR="00BE7EFE" w:rsidRPr="00BE7EFE" w:rsidRDefault="00BE7EFE" w:rsidP="00BE7EFE">
      <w:pPr>
        <w:pStyle w:val="ListParagraph"/>
        <w:ind w:left="2160"/>
        <w:rPr>
          <w:bCs/>
          <w:lang w:val="vi-VN"/>
        </w:rPr>
      </w:pPr>
      <w:r w:rsidRPr="00BE7EFE">
        <w:rPr>
          <w:rFonts w:eastAsia="Times New Roman"/>
          <w:noProof w:val="0"/>
          <w:sz w:val="24"/>
          <w:szCs w:val="24"/>
        </w:rPr>
        <w:lastRenderedPageBreak/>
        <w:fldChar w:fldCharType="begin"/>
      </w:r>
      <w:r w:rsidRPr="00BE7EFE">
        <w:rPr>
          <w:rFonts w:eastAsia="Times New Roman"/>
          <w:noProof w:val="0"/>
          <w:sz w:val="24"/>
          <w:szCs w:val="24"/>
        </w:rPr>
        <w:instrText xml:space="preserve"> INCLUDEPICTURE "https://vticloud.io/wp-content/uploads/2021/04/4.png" \* MERGEFORMATINET </w:instrText>
      </w:r>
      <w:r w:rsidRPr="00BE7EFE">
        <w:rPr>
          <w:rFonts w:eastAsia="Times New Roman"/>
          <w:noProof w:val="0"/>
          <w:sz w:val="24"/>
          <w:szCs w:val="24"/>
        </w:rPr>
        <w:fldChar w:fldCharType="separate"/>
      </w:r>
      <w:r w:rsidRPr="00BE7EFE">
        <w:rPr>
          <w:rFonts w:eastAsia="Times New Roman"/>
          <w:sz w:val="24"/>
          <w:szCs w:val="24"/>
        </w:rPr>
        <w:drawing>
          <wp:inline distT="0" distB="0" distL="0" distR="0" wp14:anchorId="55D561ED" wp14:editId="58DEEF52">
            <wp:extent cx="5180665" cy="1537595"/>
            <wp:effectExtent l="0" t="0" r="1270" b="0"/>
            <wp:docPr id="8" name="Picture 8" descr="Amazon CloudWatch Metr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mazon CloudWatch Metric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297" cy="154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EFE">
        <w:rPr>
          <w:rFonts w:eastAsia="Times New Roman"/>
          <w:noProof w:val="0"/>
          <w:sz w:val="24"/>
          <w:szCs w:val="24"/>
        </w:rPr>
        <w:fldChar w:fldCharType="end"/>
      </w:r>
    </w:p>
    <w:p w14:paraId="597D750A" w14:textId="77777777" w:rsidR="000455A3" w:rsidRDefault="000455A3" w:rsidP="000455A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Đ</w:t>
      </w:r>
      <w:r>
        <w:rPr>
          <w:bCs/>
        </w:rPr>
        <w:t>ặc</w:t>
      </w:r>
      <w:r>
        <w:rPr>
          <w:bCs/>
          <w:lang w:val="vi-VN"/>
        </w:rPr>
        <w:t xml:space="preserve"> điểm</w:t>
      </w:r>
    </w:p>
    <w:p w14:paraId="3CFFD5AD" w14:textId="77777777" w:rsidR="000455A3" w:rsidRDefault="000455A3" w:rsidP="000455A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C</w:t>
      </w:r>
      <w:r w:rsidRPr="0092191D">
        <w:rPr>
          <w:bCs/>
        </w:rPr>
        <w:t>hỉ tồn tại trong 1 region</w:t>
      </w:r>
    </w:p>
    <w:p w14:paraId="3DB52DE8" w14:textId="77777777" w:rsidR="000455A3" w:rsidRPr="0092191D" w:rsidRDefault="000455A3" w:rsidP="000455A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Không</w:t>
      </w:r>
      <w:r>
        <w:rPr>
          <w:bCs/>
          <w:lang w:val="vi-VN"/>
        </w:rPr>
        <w:t xml:space="preserve"> thể delete, tự expired sau 15 month nếu không có data đẩy vào</w:t>
      </w:r>
    </w:p>
    <w:p w14:paraId="0EF6E72B" w14:textId="27B3B750" w:rsidR="006246A5" w:rsidRDefault="004200BA" w:rsidP="006246A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Các</w:t>
      </w:r>
      <w:r>
        <w:rPr>
          <w:bCs/>
          <w:lang w:val="vi-VN"/>
        </w:rPr>
        <w:t xml:space="preserve"> thuộc tính trong 1 metric: </w:t>
      </w:r>
      <w:r w:rsidR="006246A5" w:rsidRPr="00231F81">
        <w:rPr>
          <w:bCs/>
        </w:rPr>
        <w:t xml:space="preserve"> </w:t>
      </w:r>
    </w:p>
    <w:p w14:paraId="310F0D8D" w14:textId="42EA4695" w:rsidR="006246A5" w:rsidRPr="00E62BAE" w:rsidRDefault="00156F69" w:rsidP="006246A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N</w:t>
      </w:r>
      <w:r w:rsidR="006246A5">
        <w:rPr>
          <w:bCs/>
        </w:rPr>
        <w:t>ame</w:t>
      </w:r>
    </w:p>
    <w:p w14:paraId="2987A527" w14:textId="697FC82D" w:rsidR="006246A5" w:rsidRPr="00156F69" w:rsidRDefault="00156F69" w:rsidP="006246A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N</w:t>
      </w:r>
      <w:r w:rsidR="006246A5">
        <w:rPr>
          <w:bCs/>
          <w:lang w:val="vi-VN"/>
        </w:rPr>
        <w:t>amespace</w:t>
      </w:r>
    </w:p>
    <w:p w14:paraId="6682B042" w14:textId="68BCD8E8" w:rsidR="00156F69" w:rsidRPr="00E16BB7" w:rsidRDefault="00156F69" w:rsidP="00156F69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L</w:t>
      </w:r>
      <w:r>
        <w:rPr>
          <w:bCs/>
        </w:rPr>
        <w:t>à</w:t>
      </w:r>
      <w:r>
        <w:rPr>
          <w:bCs/>
          <w:lang w:val="vi-VN"/>
        </w:rPr>
        <w:t xml:space="preserve"> 1 container của metric</w:t>
      </w:r>
      <w:r w:rsidR="00FD59A2">
        <w:rPr>
          <w:bCs/>
          <w:lang w:val="vi-VN"/>
        </w:rPr>
        <w:t xml:space="preserve"> (</w:t>
      </w:r>
      <w:r>
        <w:rPr>
          <w:bCs/>
        </w:rPr>
        <w:t>tên service</w:t>
      </w:r>
      <w:r w:rsidR="00FD59A2">
        <w:rPr>
          <w:bCs/>
          <w:lang w:val="vi-VN"/>
        </w:rPr>
        <w:t>) giúp phân tách metric của các service, application khác nhau</w:t>
      </w:r>
    </w:p>
    <w:p w14:paraId="3EB0C844" w14:textId="77777777" w:rsidR="00156F69" w:rsidRPr="00D9462D" w:rsidRDefault="00156F69" w:rsidP="00156F69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Các</w:t>
      </w:r>
      <w:r>
        <w:rPr>
          <w:bCs/>
          <w:lang w:val="vi-VN"/>
        </w:rPr>
        <w:t xml:space="preserve"> service có sẵn được tạo theo form </w:t>
      </w:r>
      <w:r w:rsidRPr="00D9462D">
        <w:rPr>
          <w:bCs/>
          <w:lang w:val="vi-VN"/>
        </w:rPr>
        <w:t>AWS/service</w:t>
      </w:r>
    </w:p>
    <w:p w14:paraId="1EFFAEF3" w14:textId="77777777" w:rsidR="00156F69" w:rsidRDefault="00156F69" w:rsidP="00FD59A2">
      <w:pPr>
        <w:pStyle w:val="ListParagraph"/>
        <w:ind w:left="2880" w:firstLine="720"/>
        <w:rPr>
          <w:bCs/>
          <w:lang w:val="vi-VN"/>
        </w:rPr>
      </w:pPr>
      <w:r>
        <w:rPr>
          <w:bCs/>
        </w:rPr>
        <w:t>VD</w:t>
      </w:r>
      <w:r>
        <w:rPr>
          <w:bCs/>
          <w:lang w:val="vi-VN"/>
        </w:rPr>
        <w:t xml:space="preserve">: </w:t>
      </w:r>
      <w:r w:rsidRPr="0018296E">
        <w:rPr>
          <w:bCs/>
          <w:lang w:val="vi-VN"/>
        </w:rPr>
        <w:t>AWS/</w:t>
      </w:r>
      <w:r>
        <w:rPr>
          <w:bCs/>
          <w:lang w:val="vi-VN"/>
        </w:rPr>
        <w:t>EC2</w:t>
      </w:r>
    </w:p>
    <w:p w14:paraId="415F12AF" w14:textId="175B6F1F" w:rsidR="00FD59A2" w:rsidRDefault="00FD59A2" w:rsidP="00FD59A2">
      <w:pPr>
        <w:pStyle w:val="ListParagraph"/>
        <w:ind w:left="2880"/>
        <w:jc w:val="center"/>
        <w:rPr>
          <w:bCs/>
        </w:rPr>
      </w:pPr>
      <w:r>
        <w:rPr>
          <w:bCs/>
        </w:rPr>
        <w:drawing>
          <wp:inline distT="0" distB="0" distL="0" distR="0" wp14:anchorId="29C2B69B" wp14:editId="5E26DEF8">
            <wp:extent cx="2407008" cy="11947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4011" cy="12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5660" w14:textId="1444CA01" w:rsidR="00156F69" w:rsidRPr="00FD59A2" w:rsidRDefault="00156F69" w:rsidP="00FD59A2">
      <w:pPr>
        <w:pStyle w:val="ListParagraph"/>
        <w:ind w:left="2880"/>
        <w:jc w:val="center"/>
        <w:rPr>
          <w:bCs/>
          <w:i/>
          <w:iCs/>
          <w:lang w:val="vi-VN"/>
        </w:rPr>
      </w:pPr>
      <w:r w:rsidRPr="00FD59A2">
        <w:rPr>
          <w:bCs/>
          <w:i/>
          <w:iCs/>
        </w:rPr>
        <w:t>List</w:t>
      </w:r>
      <w:r w:rsidRPr="00FD59A2">
        <w:rPr>
          <w:bCs/>
          <w:i/>
          <w:iCs/>
          <w:lang w:val="vi-VN"/>
        </w:rPr>
        <w:t xml:space="preserve"> c</w:t>
      </w:r>
      <w:r w:rsidRPr="00FD59A2">
        <w:rPr>
          <w:bCs/>
          <w:i/>
          <w:iCs/>
        </w:rPr>
        <w:t>ác</w:t>
      </w:r>
      <w:r w:rsidRPr="00FD59A2">
        <w:rPr>
          <w:bCs/>
          <w:i/>
          <w:iCs/>
          <w:lang w:val="vi-VN"/>
        </w:rPr>
        <w:t xml:space="preserve"> </w:t>
      </w:r>
      <w:r w:rsidRPr="00FD59A2">
        <w:rPr>
          <w:bCs/>
          <w:i/>
          <w:iCs/>
        </w:rPr>
        <w:t>service</w:t>
      </w:r>
      <w:r w:rsidRPr="00FD59A2">
        <w:rPr>
          <w:bCs/>
          <w:i/>
          <w:iCs/>
          <w:lang w:val="vi-VN"/>
        </w:rPr>
        <w:t>:</w:t>
      </w:r>
      <w:r w:rsidRPr="00FD59A2">
        <w:rPr>
          <w:bCs/>
          <w:i/>
          <w:iCs/>
        </w:rPr>
        <w:t xml:space="preserve"> </w:t>
      </w:r>
      <w:hyperlink r:id="rId13" w:history="1">
        <w:r w:rsidRPr="00FD59A2">
          <w:rPr>
            <w:rStyle w:val="Hyperlink"/>
            <w:bCs/>
            <w:i/>
            <w:iCs/>
          </w:rPr>
          <w:t>https://docs.aws.amazon.com/AmazonCloudWatch/latest/monitoring/aws-services-cloudwatch-metrics.html</w:t>
        </w:r>
      </w:hyperlink>
    </w:p>
    <w:p w14:paraId="4336A521" w14:textId="27CFF2D1" w:rsidR="00BB2E75" w:rsidRPr="00261E6F" w:rsidRDefault="00070FB1" w:rsidP="00BB2E7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D</w:t>
      </w:r>
      <w:r w:rsidR="00BB2E75">
        <w:rPr>
          <w:bCs/>
          <w:lang w:val="vi-VN"/>
        </w:rPr>
        <w:t>ata point</w:t>
      </w:r>
      <w:r>
        <w:rPr>
          <w:bCs/>
        </w:rPr>
        <w:t>s</w:t>
      </w:r>
    </w:p>
    <w:p w14:paraId="2269C73F" w14:textId="3A9ABE6C" w:rsidR="00BB2E75" w:rsidRPr="00DA4088" w:rsidRDefault="00BB2E75" w:rsidP="00BB2E75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L</w:t>
      </w:r>
      <w:r>
        <w:rPr>
          <w:bCs/>
        </w:rPr>
        <w:t>à</w:t>
      </w:r>
      <w:r>
        <w:rPr>
          <w:bCs/>
          <w:lang w:val="vi-VN"/>
        </w:rPr>
        <w:t xml:space="preserve"> </w:t>
      </w:r>
      <w:r w:rsidR="00D41AD3">
        <w:rPr>
          <w:bCs/>
        </w:rPr>
        <w:t>các</w:t>
      </w:r>
      <w:r>
        <w:rPr>
          <w:bCs/>
          <w:lang w:val="vi-VN"/>
        </w:rPr>
        <w:t xml:space="preserve"> điểm dữ liệu được AWS ghi lại</w:t>
      </w:r>
    </w:p>
    <w:p w14:paraId="4F0D70B6" w14:textId="77777777" w:rsidR="00BB2E75" w:rsidRPr="00DA4088" w:rsidRDefault="00BB2E75" w:rsidP="00BB2E75">
      <w:pPr>
        <w:pStyle w:val="ListParagraph"/>
        <w:numPr>
          <w:ilvl w:val="4"/>
          <w:numId w:val="1"/>
        </w:numPr>
        <w:rPr>
          <w:bCs/>
        </w:rPr>
      </w:pPr>
      <w:r w:rsidRPr="00261E6F">
        <w:rPr>
          <w:bCs/>
        </w:rPr>
        <w:t>Mỗi</w:t>
      </w:r>
      <w:r w:rsidRPr="00261E6F">
        <w:rPr>
          <w:bCs/>
          <w:lang w:val="vi-VN"/>
        </w:rPr>
        <w:t xml:space="preserve"> data point gồm time stamp và unit - đơn vị đo (có thể theo Bytes, Seconds, Count, %)</w:t>
      </w:r>
    </w:p>
    <w:p w14:paraId="51A9D221" w14:textId="77777777" w:rsidR="00BB2E75" w:rsidRPr="00BB2E75" w:rsidRDefault="00BB2E75" w:rsidP="00BB2E75">
      <w:pPr>
        <w:pStyle w:val="ListParagraph"/>
        <w:ind w:left="2880"/>
        <w:jc w:val="center"/>
        <w:rPr>
          <w:bCs/>
        </w:rPr>
      </w:pPr>
      <w:r w:rsidRPr="00DA4088">
        <w:rPr>
          <w:rFonts w:eastAsia="Times New Roman"/>
          <w:noProof w:val="0"/>
          <w:sz w:val="24"/>
          <w:szCs w:val="24"/>
        </w:rPr>
        <w:fldChar w:fldCharType="begin"/>
      </w:r>
      <w:r w:rsidRPr="00DA4088">
        <w:rPr>
          <w:rFonts w:eastAsia="Times New Roman"/>
          <w:noProof w:val="0"/>
          <w:sz w:val="24"/>
          <w:szCs w:val="24"/>
        </w:rPr>
        <w:instrText xml:space="preserve"> INCLUDEPICTURE "https://vticloud.io/wp-content/uploads/2021/04/3.png" \* MERGEFORMATINET </w:instrText>
      </w:r>
      <w:r w:rsidRPr="00DA4088">
        <w:rPr>
          <w:rFonts w:eastAsia="Times New Roman"/>
          <w:noProof w:val="0"/>
          <w:sz w:val="24"/>
          <w:szCs w:val="24"/>
        </w:rPr>
        <w:fldChar w:fldCharType="separate"/>
      </w:r>
      <w:r w:rsidRPr="00DA4088">
        <w:drawing>
          <wp:inline distT="0" distB="0" distL="0" distR="0" wp14:anchorId="7AEF17EC" wp14:editId="4175B411">
            <wp:extent cx="4855296" cy="922299"/>
            <wp:effectExtent l="0" t="0" r="0" b="5080"/>
            <wp:docPr id="7" name="Picture 7" descr="Amazon CloudWatch Datapoint &amp; Timest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mazon CloudWatch Datapoint &amp; Timesta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944" cy="92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088">
        <w:rPr>
          <w:rFonts w:eastAsia="Times New Roman"/>
          <w:noProof w:val="0"/>
          <w:sz w:val="24"/>
          <w:szCs w:val="24"/>
        </w:rPr>
        <w:fldChar w:fldCharType="end"/>
      </w:r>
    </w:p>
    <w:p w14:paraId="0AC660DC" w14:textId="77777777" w:rsidR="00AE66B6" w:rsidRPr="00AE66B6" w:rsidRDefault="006246A5" w:rsidP="00AE66B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1 hoặc nhiều dimension</w:t>
      </w:r>
    </w:p>
    <w:p w14:paraId="746BAD35" w14:textId="777E804E" w:rsidR="00AE66B6" w:rsidRPr="00AE66B6" w:rsidRDefault="00AE66B6" w:rsidP="00AE66B6">
      <w:pPr>
        <w:pStyle w:val="ListParagraph"/>
        <w:numPr>
          <w:ilvl w:val="4"/>
          <w:numId w:val="1"/>
        </w:numPr>
        <w:rPr>
          <w:bCs/>
        </w:rPr>
      </w:pPr>
      <w:r w:rsidRPr="00AE66B6">
        <w:rPr>
          <w:bCs/>
          <w:lang w:val="vi-VN"/>
        </w:rPr>
        <w:t>L</w:t>
      </w:r>
      <w:r w:rsidRPr="00AE66B6">
        <w:rPr>
          <w:bCs/>
        </w:rPr>
        <w:t>à</w:t>
      </w:r>
      <w:r w:rsidRPr="00AE66B6">
        <w:rPr>
          <w:bCs/>
          <w:lang w:val="vi-VN"/>
        </w:rPr>
        <w:t xml:space="preserve"> 1 cặp key-value, mô tả các đặc điểm của metric</w:t>
      </w:r>
    </w:p>
    <w:p w14:paraId="4D78ED3C" w14:textId="77777777" w:rsidR="002D6DF7" w:rsidRDefault="00AE66B6" w:rsidP="002D6DF7">
      <w:pPr>
        <w:pStyle w:val="ListParagraph"/>
        <w:ind w:left="3600"/>
        <w:jc w:val="center"/>
        <w:rPr>
          <w:rFonts w:eastAsia="Times New Roman"/>
          <w:noProof w:val="0"/>
          <w:sz w:val="24"/>
          <w:szCs w:val="24"/>
        </w:rPr>
      </w:pPr>
      <w:r>
        <w:rPr>
          <w:bCs/>
        </w:rPr>
        <w:drawing>
          <wp:inline distT="0" distB="0" distL="0" distR="0" wp14:anchorId="056DD728" wp14:editId="3DA38DEF">
            <wp:extent cx="4296618" cy="44710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44" cy="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8837" w14:textId="23A4832E" w:rsidR="002D6DF7" w:rsidRDefault="002D6DF7" w:rsidP="002D6DF7">
      <w:pPr>
        <w:pStyle w:val="ListParagraph"/>
        <w:ind w:left="2880"/>
        <w:jc w:val="center"/>
        <w:rPr>
          <w:rFonts w:eastAsia="Times New Roman"/>
          <w:noProof w:val="0"/>
          <w:sz w:val="24"/>
          <w:szCs w:val="24"/>
        </w:rPr>
      </w:pPr>
      <w:r w:rsidRPr="002D6DF7">
        <w:rPr>
          <w:rFonts w:eastAsia="Times New Roman"/>
          <w:noProof w:val="0"/>
          <w:sz w:val="24"/>
          <w:szCs w:val="24"/>
        </w:rPr>
        <w:lastRenderedPageBreak/>
        <w:fldChar w:fldCharType="begin"/>
      </w:r>
      <w:r w:rsidRPr="002D6DF7">
        <w:rPr>
          <w:rFonts w:eastAsia="Times New Roman"/>
          <w:noProof w:val="0"/>
          <w:sz w:val="24"/>
          <w:szCs w:val="24"/>
        </w:rPr>
        <w:instrText xml:space="preserve"> INCLUDEPICTURE "https://vticloud.io/wp-content/uploads/2021/04/5.png" \* MERGEFORMATINET </w:instrText>
      </w:r>
      <w:r w:rsidRPr="002D6DF7">
        <w:rPr>
          <w:rFonts w:eastAsia="Times New Roman"/>
          <w:noProof w:val="0"/>
          <w:sz w:val="24"/>
          <w:szCs w:val="24"/>
        </w:rPr>
        <w:fldChar w:fldCharType="separate"/>
      </w:r>
      <w:r w:rsidRPr="002D6DF7">
        <w:rPr>
          <w:rFonts w:eastAsia="Times New Roman"/>
          <w:sz w:val="24"/>
          <w:szCs w:val="24"/>
        </w:rPr>
        <w:drawing>
          <wp:inline distT="0" distB="0" distL="0" distR="0" wp14:anchorId="0C132837" wp14:editId="4D00680C">
            <wp:extent cx="4891058" cy="869521"/>
            <wp:effectExtent l="0" t="0" r="0" b="0"/>
            <wp:docPr id="9" name="Picture 9" descr="Amazon CloudWatch Dime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mazon CloudWatch Dimensio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008" cy="88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6DF7">
        <w:rPr>
          <w:rFonts w:eastAsia="Times New Roman"/>
          <w:noProof w:val="0"/>
          <w:sz w:val="24"/>
          <w:szCs w:val="24"/>
        </w:rPr>
        <w:fldChar w:fldCharType="end"/>
      </w:r>
    </w:p>
    <w:p w14:paraId="34B39368" w14:textId="785A4E29" w:rsidR="002D6DF7" w:rsidRPr="003A6BDC" w:rsidRDefault="002D6DF7" w:rsidP="003A6BDC">
      <w:pPr>
        <w:pStyle w:val="ListParagraph"/>
        <w:ind w:left="2880"/>
        <w:jc w:val="center"/>
        <w:rPr>
          <w:bCs/>
          <w:i/>
          <w:iCs/>
          <w:lang w:val="vi-VN"/>
        </w:rPr>
      </w:pPr>
      <w:r w:rsidRPr="00B55347">
        <w:rPr>
          <w:bCs/>
          <w:i/>
          <w:iCs/>
          <w:lang w:val="vi-VN"/>
        </w:rPr>
        <w:t>instanceId/instancevalue</w:t>
      </w:r>
      <w:r w:rsidR="00A016DF" w:rsidRPr="00B55347">
        <w:rPr>
          <w:bCs/>
          <w:i/>
          <w:iCs/>
          <w:lang w:val="vi-VN"/>
        </w:rPr>
        <w:t xml:space="preserve"> (key/value)</w:t>
      </w:r>
    </w:p>
    <w:p w14:paraId="44F7040C" w14:textId="77777777" w:rsidR="00585823" w:rsidRDefault="00585823" w:rsidP="0058582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Statistic</w:t>
      </w:r>
    </w:p>
    <w:p w14:paraId="49A7EBD9" w14:textId="29DCE759" w:rsidR="003C3E93" w:rsidRDefault="00F51E5C" w:rsidP="0021108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T</w:t>
      </w:r>
      <w:r w:rsidR="003C3E93">
        <w:rPr>
          <w:bCs/>
        </w:rPr>
        <w:t>ổng</w:t>
      </w:r>
      <w:r w:rsidR="003C3E93">
        <w:rPr>
          <w:bCs/>
          <w:lang w:val="vi-VN"/>
        </w:rPr>
        <w:t xml:space="preserve"> hợp thời gian theo 1 khoảng thời gian (period)</w:t>
      </w:r>
    </w:p>
    <w:p w14:paraId="7C896D49" w14:textId="494C0955" w:rsidR="00074C16" w:rsidRDefault="00F51E5C" w:rsidP="00074C1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S</w:t>
      </w:r>
      <w:r>
        <w:rPr>
          <w:bCs/>
        </w:rPr>
        <w:t>tatistic</w:t>
      </w:r>
      <w:r w:rsidR="00211086">
        <w:rPr>
          <w:bCs/>
        </w:rPr>
        <w:t xml:space="preserve"> options: average, minimum. Maximum, sum, </w:t>
      </w:r>
      <w:r w:rsidR="00074C16">
        <w:rPr>
          <w:bCs/>
          <w:lang w:val="vi-VN"/>
        </w:rPr>
        <w:t>p99, p95</w:t>
      </w:r>
      <w:r w:rsidR="00211086">
        <w:rPr>
          <w:bCs/>
        </w:rPr>
        <w:t>…</w:t>
      </w:r>
    </w:p>
    <w:p w14:paraId="1198076C" w14:textId="70D142C1" w:rsidR="00074C16" w:rsidRDefault="00074C16" w:rsidP="00074C16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 xml:space="preserve">p95 là </w:t>
      </w:r>
      <w:r w:rsidRPr="00074C16">
        <w:rPr>
          <w:bCs/>
          <w:lang w:val="vi-VN"/>
        </w:rPr>
        <w:t>Percentile</w:t>
      </w:r>
      <w:r>
        <w:rPr>
          <w:bCs/>
          <w:lang w:val="vi-VN"/>
        </w:rPr>
        <w:t xml:space="preserve">: có 95% giá trị nhỏ hơn value đang xét và 5% giá trị lớn hơn </w:t>
      </w:r>
    </w:p>
    <w:p w14:paraId="7EA7C35D" w14:textId="3F328EAB" w:rsidR="00F51E5C" w:rsidRPr="00074C16" w:rsidRDefault="00F51E5C" w:rsidP="00074C16">
      <w:pPr>
        <w:pStyle w:val="ListParagraph"/>
        <w:numPr>
          <w:ilvl w:val="4"/>
          <w:numId w:val="1"/>
        </w:numPr>
        <w:rPr>
          <w:bCs/>
        </w:rPr>
      </w:pPr>
      <w:r w:rsidRPr="00074C16">
        <w:rPr>
          <w:bCs/>
        </w:rPr>
        <w:t xml:space="preserve">List thuộc tính: </w:t>
      </w:r>
      <w:hyperlink r:id="rId17" w:history="1">
        <w:r w:rsidRPr="00074C16">
          <w:rPr>
            <w:rStyle w:val="Hyperlink"/>
            <w:bCs/>
          </w:rPr>
          <w:t>https://docs.aws.amazon.com/AmazonCloudWatch/latest/monitoring/Statistics-definitions.html</w:t>
        </w:r>
      </w:hyperlink>
      <w:r w:rsidRPr="00074C16">
        <w:rPr>
          <w:bCs/>
          <w:lang w:val="vi-VN"/>
        </w:rPr>
        <w:t xml:space="preserve"> </w:t>
      </w:r>
    </w:p>
    <w:p w14:paraId="479ADBA4" w14:textId="47C39044" w:rsidR="00F51E5C" w:rsidRPr="00F51E5C" w:rsidRDefault="00F51E5C" w:rsidP="00F51E5C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Period</w:t>
      </w:r>
      <w:r>
        <w:rPr>
          <w:bCs/>
          <w:lang w:val="vi-VN"/>
        </w:rPr>
        <w:t xml:space="preserve"> options</w:t>
      </w:r>
      <w:r w:rsidRPr="00F51E5C">
        <w:rPr>
          <w:bCs/>
        </w:rPr>
        <w:t xml:space="preserve">: 1s, 5s, 10s, 1 minutes, … </w:t>
      </w:r>
      <w:r w:rsidR="001779D5">
        <w:rPr>
          <w:bCs/>
        </w:rPr>
        <w:t>1</w:t>
      </w:r>
      <w:r w:rsidR="00195306">
        <w:rPr>
          <w:bCs/>
        </w:rPr>
        <w:t xml:space="preserve"> day</w:t>
      </w:r>
    </w:p>
    <w:p w14:paraId="22DBCDDE" w14:textId="41149397" w:rsidR="00F51E5C" w:rsidRPr="001B1596" w:rsidRDefault="00F51E5C" w:rsidP="001B1596">
      <w:pPr>
        <w:pStyle w:val="ListParagraph"/>
        <w:ind w:left="3600"/>
        <w:rPr>
          <w:bCs/>
          <w:color w:val="0563C1" w:themeColor="hyperlink"/>
          <w:u w:val="single"/>
        </w:rPr>
      </w:pPr>
      <w:r w:rsidRPr="00F51E5C">
        <w:rPr>
          <w:rFonts w:eastAsia="Times New Roman"/>
          <w:noProof w:val="0"/>
          <w:sz w:val="24"/>
          <w:szCs w:val="24"/>
        </w:rPr>
        <w:fldChar w:fldCharType="begin"/>
      </w:r>
      <w:r w:rsidRPr="00F51E5C">
        <w:rPr>
          <w:rFonts w:eastAsia="Times New Roman"/>
          <w:noProof w:val="0"/>
          <w:sz w:val="24"/>
          <w:szCs w:val="24"/>
        </w:rPr>
        <w:instrText xml:space="preserve"> INCLUDEPICTURE "https://vticloud.io/wp-content/uploads/2021/04/6.png" \* MERGEFORMATINET </w:instrText>
      </w:r>
      <w:r w:rsidRPr="00F51E5C">
        <w:rPr>
          <w:rFonts w:eastAsia="Times New Roman"/>
          <w:noProof w:val="0"/>
          <w:sz w:val="24"/>
          <w:szCs w:val="24"/>
        </w:rPr>
        <w:fldChar w:fldCharType="separate"/>
      </w:r>
      <w:r w:rsidRPr="00F51E5C">
        <w:rPr>
          <w:rFonts w:eastAsia="Times New Roman"/>
          <w:sz w:val="24"/>
          <w:szCs w:val="24"/>
        </w:rPr>
        <w:drawing>
          <wp:inline distT="0" distB="0" distL="0" distR="0" wp14:anchorId="50F5C440" wp14:editId="4B9DFC8D">
            <wp:extent cx="4125199" cy="1947129"/>
            <wp:effectExtent l="0" t="0" r="2540" b="0"/>
            <wp:docPr id="10" name="Picture 10" descr="Amazon CloudWatch Statist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mazon CloudWatch Statisti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208" cy="194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1E5C">
        <w:rPr>
          <w:rFonts w:eastAsia="Times New Roman"/>
          <w:noProof w:val="0"/>
          <w:sz w:val="24"/>
          <w:szCs w:val="24"/>
        </w:rPr>
        <w:fldChar w:fldCharType="end"/>
      </w:r>
    </w:p>
    <w:p w14:paraId="5F0517EC" w14:textId="77777777" w:rsidR="009614FB" w:rsidRDefault="009614FB" w:rsidP="009614FB">
      <w:pPr>
        <w:pStyle w:val="ListParagraph"/>
        <w:numPr>
          <w:ilvl w:val="3"/>
          <w:numId w:val="1"/>
        </w:numPr>
        <w:rPr>
          <w:bCs/>
        </w:rPr>
      </w:pPr>
      <w:r w:rsidRPr="001613CB">
        <w:rPr>
          <w:bCs/>
        </w:rPr>
        <w:t>R</w:t>
      </w:r>
      <w:r w:rsidR="006246A5" w:rsidRPr="001613CB">
        <w:rPr>
          <w:bCs/>
        </w:rPr>
        <w:t>esolution</w:t>
      </w:r>
    </w:p>
    <w:p w14:paraId="6B412541" w14:textId="61739365" w:rsidR="009614FB" w:rsidRPr="009614FB" w:rsidRDefault="009614FB" w:rsidP="009614FB">
      <w:pPr>
        <w:pStyle w:val="ListParagraph"/>
        <w:ind w:left="2880"/>
        <w:rPr>
          <w:bCs/>
        </w:rPr>
      </w:pPr>
      <w:r w:rsidRPr="009614FB">
        <w:rPr>
          <w:bCs/>
          <w:lang w:val="vi-VN"/>
        </w:rPr>
        <w:t>Có 2 loại</w:t>
      </w:r>
    </w:p>
    <w:p w14:paraId="3D3F0E86" w14:textId="77777777" w:rsidR="009614FB" w:rsidRPr="00F173DD" w:rsidRDefault="009614FB" w:rsidP="009614FB">
      <w:pPr>
        <w:pStyle w:val="ListParagraph"/>
        <w:numPr>
          <w:ilvl w:val="4"/>
          <w:numId w:val="1"/>
        </w:numPr>
        <w:rPr>
          <w:bCs/>
        </w:rPr>
      </w:pPr>
      <w:r w:rsidRPr="001613CB">
        <w:rPr>
          <w:bCs/>
        </w:rPr>
        <w:t>Standard resolution</w:t>
      </w:r>
    </w:p>
    <w:p w14:paraId="371CF157" w14:textId="77777777" w:rsidR="009614FB" w:rsidRPr="00C50BFF" w:rsidRDefault="009614FB" w:rsidP="009614FB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>Data lưu theo phút</w:t>
      </w:r>
    </w:p>
    <w:p w14:paraId="6C635518" w14:textId="77777777" w:rsidR="009614FB" w:rsidRPr="001613CB" w:rsidRDefault="009614FB" w:rsidP="009614FB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>C</w:t>
      </w:r>
      <w:r>
        <w:rPr>
          <w:bCs/>
        </w:rPr>
        <w:t>ác</w:t>
      </w:r>
      <w:r>
        <w:rPr>
          <w:bCs/>
          <w:lang w:val="vi-VN"/>
        </w:rPr>
        <w:t xml:space="preserve"> AWS service sử dụng loại này</w:t>
      </w:r>
    </w:p>
    <w:p w14:paraId="39C4664A" w14:textId="77777777" w:rsidR="009614FB" w:rsidRPr="00B309C5" w:rsidRDefault="009614FB" w:rsidP="009614FB">
      <w:pPr>
        <w:pStyle w:val="ListParagraph"/>
        <w:numPr>
          <w:ilvl w:val="4"/>
          <w:numId w:val="1"/>
        </w:numPr>
        <w:rPr>
          <w:bCs/>
        </w:rPr>
      </w:pPr>
      <w:r w:rsidRPr="001613CB">
        <w:rPr>
          <w:bCs/>
        </w:rPr>
        <w:t>High resolution</w:t>
      </w:r>
    </w:p>
    <w:p w14:paraId="3E95065D" w14:textId="4D6EE105" w:rsidR="009614FB" w:rsidRPr="001B1596" w:rsidRDefault="009614FB" w:rsidP="009614FB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>Data lưu theo giây</w:t>
      </w:r>
    </w:p>
    <w:p w14:paraId="4CBD4D86" w14:textId="5142BD75" w:rsidR="001B1596" w:rsidRPr="001B1596" w:rsidRDefault="001B1596" w:rsidP="001B1596">
      <w:pPr>
        <w:pStyle w:val="ListParagraph"/>
        <w:ind w:left="2880"/>
        <w:rPr>
          <w:bCs/>
        </w:rPr>
      </w:pPr>
      <w:r>
        <w:rPr>
          <w:bCs/>
        </w:rPr>
        <w:t>VD</w:t>
      </w:r>
      <w:r>
        <w:rPr>
          <w:bCs/>
          <w:lang w:val="vi-VN"/>
        </w:rPr>
        <w:t xml:space="preserve">: </w:t>
      </w:r>
    </w:p>
    <w:p w14:paraId="1553D9E2" w14:textId="7123FCDC" w:rsidR="001B1596" w:rsidRPr="001B1596" w:rsidRDefault="001B1596" w:rsidP="001B1596">
      <w:pPr>
        <w:pStyle w:val="ListParagraph"/>
        <w:numPr>
          <w:ilvl w:val="4"/>
          <w:numId w:val="1"/>
        </w:numPr>
        <w:rPr>
          <w:bCs/>
        </w:rPr>
      </w:pPr>
      <w:r w:rsidRPr="001B1596">
        <w:rPr>
          <w:bCs/>
        </w:rPr>
        <w:t>less than 60s, the data is retained for 3 hours</w:t>
      </w:r>
    </w:p>
    <w:p w14:paraId="75CE3D32" w14:textId="3D2B87A0" w:rsidR="001B1596" w:rsidRPr="001B1596" w:rsidRDefault="001B1596" w:rsidP="001B1596">
      <w:pPr>
        <w:pStyle w:val="ListParagraph"/>
        <w:numPr>
          <w:ilvl w:val="4"/>
          <w:numId w:val="1"/>
        </w:numPr>
        <w:rPr>
          <w:bCs/>
        </w:rPr>
      </w:pPr>
      <w:r w:rsidRPr="001B1596">
        <w:rPr>
          <w:bCs/>
        </w:rPr>
        <w:t>more than 60s,the data is retained for 15 days</w:t>
      </w:r>
    </w:p>
    <w:p w14:paraId="40C1B846" w14:textId="458D9C2D" w:rsidR="001B1596" w:rsidRPr="001B1596" w:rsidRDefault="001B1596" w:rsidP="001B1596">
      <w:pPr>
        <w:pStyle w:val="ListParagraph"/>
        <w:numPr>
          <w:ilvl w:val="4"/>
          <w:numId w:val="1"/>
        </w:numPr>
        <w:rPr>
          <w:bCs/>
        </w:rPr>
      </w:pPr>
      <w:r w:rsidRPr="001B1596">
        <w:rPr>
          <w:bCs/>
        </w:rPr>
        <w:t>more than 300s, the data is retained for 63 days</w:t>
      </w:r>
    </w:p>
    <w:p w14:paraId="31BB5C80" w14:textId="62C725E7" w:rsidR="001B1596" w:rsidRPr="0092034D" w:rsidRDefault="001B1596" w:rsidP="001B1596">
      <w:pPr>
        <w:pStyle w:val="ListParagraph"/>
        <w:numPr>
          <w:ilvl w:val="4"/>
          <w:numId w:val="1"/>
        </w:numPr>
        <w:rPr>
          <w:bCs/>
        </w:rPr>
      </w:pPr>
      <w:r w:rsidRPr="001B1596">
        <w:rPr>
          <w:bCs/>
        </w:rPr>
        <w:t>more than 3600s, the data is retained for 455 days</w:t>
      </w:r>
    </w:p>
    <w:p w14:paraId="519BA212" w14:textId="5FE5BCBA" w:rsidR="00CF201E" w:rsidRDefault="00CF201E" w:rsidP="00CF201E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2 loại</w:t>
      </w:r>
    </w:p>
    <w:p w14:paraId="548DEC52" w14:textId="0469584F" w:rsidR="00CF201E" w:rsidRDefault="00CF201E" w:rsidP="00CF201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M</w:t>
      </w:r>
      <w:r w:rsidRPr="00CF201E">
        <w:rPr>
          <w:bCs/>
        </w:rPr>
        <w:t>etric do AWS service cung cấp (VD: EC2 instance, EBS, ..)</w:t>
      </w:r>
    </w:p>
    <w:p w14:paraId="6EEDBDDD" w14:textId="77777777" w:rsidR="008F3D48" w:rsidRDefault="00CF201E" w:rsidP="008F3D48">
      <w:pPr>
        <w:pStyle w:val="ListParagraph"/>
        <w:numPr>
          <w:ilvl w:val="4"/>
          <w:numId w:val="1"/>
        </w:numPr>
        <w:rPr>
          <w:bCs/>
        </w:rPr>
      </w:pPr>
      <w:r w:rsidRPr="00CF201E">
        <w:rPr>
          <w:bCs/>
        </w:rPr>
        <w:t xml:space="preserve">free </w:t>
      </w:r>
    </w:p>
    <w:p w14:paraId="5255B06E" w14:textId="11245676" w:rsidR="008F3D48" w:rsidRDefault="008F3D48" w:rsidP="008F3D48">
      <w:pPr>
        <w:pStyle w:val="ListParagraph"/>
        <w:ind w:left="2880"/>
        <w:jc w:val="center"/>
        <w:rPr>
          <w:rFonts w:eastAsia="Times New Roman"/>
          <w:noProof w:val="0"/>
          <w:sz w:val="24"/>
          <w:szCs w:val="24"/>
        </w:rPr>
      </w:pPr>
      <w:r w:rsidRPr="008F3D48">
        <w:rPr>
          <w:rFonts w:eastAsia="Times New Roman"/>
          <w:noProof w:val="0"/>
          <w:sz w:val="24"/>
          <w:szCs w:val="24"/>
        </w:rPr>
        <w:lastRenderedPageBreak/>
        <w:fldChar w:fldCharType="begin"/>
      </w:r>
      <w:r w:rsidRPr="008F3D48">
        <w:rPr>
          <w:rFonts w:eastAsia="Times New Roman"/>
          <w:noProof w:val="0"/>
          <w:sz w:val="24"/>
          <w:szCs w:val="24"/>
        </w:rPr>
        <w:instrText xml:space="preserve"> INCLUDEPICTURE "https://vticloud.io/wp-content/uploads/2021/02/1-1.png" \* MERGEFORMATINET </w:instrText>
      </w:r>
      <w:r w:rsidRPr="008F3D48">
        <w:rPr>
          <w:rFonts w:eastAsia="Times New Roman"/>
          <w:noProof w:val="0"/>
          <w:sz w:val="24"/>
          <w:szCs w:val="24"/>
        </w:rPr>
        <w:fldChar w:fldCharType="separate"/>
      </w:r>
      <w:r w:rsidRPr="008F3D48">
        <w:drawing>
          <wp:inline distT="0" distB="0" distL="0" distR="0" wp14:anchorId="4A66519C" wp14:editId="7F162F5F">
            <wp:extent cx="4075251" cy="2269688"/>
            <wp:effectExtent l="0" t="0" r="1905" b="3810"/>
            <wp:docPr id="12" name="Picture 12" descr="Amazon CloudWatch Metr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mazon CloudWatch Metric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465" cy="22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F3D48">
        <w:rPr>
          <w:rFonts w:eastAsia="Times New Roman"/>
          <w:noProof w:val="0"/>
          <w:sz w:val="24"/>
          <w:szCs w:val="24"/>
        </w:rPr>
        <w:fldChar w:fldCharType="end"/>
      </w:r>
    </w:p>
    <w:p w14:paraId="156811CD" w14:textId="64CE6301" w:rsidR="008F3D48" w:rsidRPr="008F3D48" w:rsidRDefault="008F3D48" w:rsidP="004200BA">
      <w:pPr>
        <w:pStyle w:val="ListParagraph"/>
        <w:ind w:left="2160"/>
        <w:jc w:val="center"/>
        <w:rPr>
          <w:bCs/>
          <w:i/>
          <w:iCs/>
          <w:lang w:val="vi-VN"/>
        </w:rPr>
      </w:pPr>
      <w:r w:rsidRPr="008F3D48">
        <w:rPr>
          <w:bCs/>
          <w:i/>
          <w:iCs/>
          <w:lang w:val="vi-VN"/>
        </w:rPr>
        <w:t xml:space="preserve">EC2 instance có thể đo các thông số liên quan tới </w:t>
      </w:r>
      <w:r w:rsidR="004200BA">
        <w:rPr>
          <w:bCs/>
          <w:i/>
          <w:iCs/>
          <w:lang w:val="vi-VN"/>
        </w:rPr>
        <w:t>Ram</w:t>
      </w:r>
      <w:r w:rsidRPr="008F3D48">
        <w:rPr>
          <w:bCs/>
          <w:i/>
          <w:iCs/>
          <w:lang w:val="vi-VN"/>
        </w:rPr>
        <w:t xml:space="preserve">, </w:t>
      </w:r>
      <w:r w:rsidR="004200BA">
        <w:rPr>
          <w:bCs/>
          <w:i/>
          <w:iCs/>
          <w:lang w:val="vi-VN"/>
        </w:rPr>
        <w:t>CPU</w:t>
      </w:r>
      <w:r w:rsidRPr="008F3D48">
        <w:rPr>
          <w:bCs/>
          <w:i/>
          <w:iCs/>
          <w:lang w:val="vi-VN"/>
        </w:rPr>
        <w:t xml:space="preserve">, </w:t>
      </w:r>
      <w:r w:rsidR="004200BA">
        <w:rPr>
          <w:bCs/>
          <w:i/>
          <w:iCs/>
          <w:lang w:val="vi-VN"/>
        </w:rPr>
        <w:t>Volume</w:t>
      </w:r>
      <w:r w:rsidRPr="008F3D48">
        <w:rPr>
          <w:bCs/>
          <w:i/>
          <w:iCs/>
          <w:lang w:val="vi-VN"/>
        </w:rPr>
        <w:t>,</w:t>
      </w:r>
      <w:r w:rsidR="004200BA">
        <w:rPr>
          <w:bCs/>
          <w:i/>
          <w:iCs/>
          <w:lang w:val="vi-VN"/>
        </w:rPr>
        <w:t xml:space="preserve"> Traffic</w:t>
      </w:r>
      <w:r w:rsidR="001424C9">
        <w:rPr>
          <w:bCs/>
          <w:i/>
          <w:iCs/>
          <w:lang w:val="vi-VN"/>
        </w:rPr>
        <w:t>, Status,</w:t>
      </w:r>
      <w:r w:rsidRPr="008F3D48">
        <w:rPr>
          <w:bCs/>
          <w:i/>
          <w:iCs/>
          <w:lang w:val="vi-VN"/>
        </w:rPr>
        <w:t xml:space="preserve"> … </w:t>
      </w:r>
    </w:p>
    <w:p w14:paraId="5236931C" w14:textId="01EB38F6" w:rsidR="00CF201E" w:rsidRDefault="008F3D48" w:rsidP="00CF201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C</w:t>
      </w:r>
      <w:r w:rsidR="00CF201E" w:rsidRPr="00CF201E">
        <w:rPr>
          <w:bCs/>
        </w:rPr>
        <w:t xml:space="preserve">ustom metric </w:t>
      </w:r>
    </w:p>
    <w:p w14:paraId="097D85A2" w14:textId="12B66873" w:rsidR="00CF201E" w:rsidRDefault="00CF201E" w:rsidP="00CF201E">
      <w:pPr>
        <w:pStyle w:val="ListParagraph"/>
        <w:numPr>
          <w:ilvl w:val="4"/>
          <w:numId w:val="1"/>
        </w:numPr>
        <w:rPr>
          <w:bCs/>
        </w:rPr>
      </w:pPr>
      <w:r w:rsidRPr="00CF201E">
        <w:rPr>
          <w:bCs/>
        </w:rPr>
        <w:t>mất tiền</w:t>
      </w:r>
    </w:p>
    <w:p w14:paraId="2FFFE448" w14:textId="6DB89035" w:rsidR="00CF201E" w:rsidRPr="004200BA" w:rsidRDefault="00CF201E" w:rsidP="004200BA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user</w:t>
      </w:r>
      <w:r>
        <w:rPr>
          <w:bCs/>
          <w:lang w:val="vi-VN"/>
        </w:rPr>
        <w:t xml:space="preserve"> tự định nghĩa và push vào CloudWatch</w:t>
      </w:r>
    </w:p>
    <w:p w14:paraId="630E04BE" w14:textId="4EE0EB54" w:rsidR="006C7EB4" w:rsidRDefault="006C7EB4" w:rsidP="006C7EB4">
      <w:pPr>
        <w:pStyle w:val="ListParagraph"/>
        <w:numPr>
          <w:ilvl w:val="2"/>
          <w:numId w:val="1"/>
        </w:numPr>
        <w:rPr>
          <w:bCs/>
        </w:rPr>
      </w:pPr>
      <w:r w:rsidRPr="006C7EB4">
        <w:rPr>
          <w:bCs/>
        </w:rPr>
        <w:t>Cross-account cross-Region</w:t>
      </w:r>
    </w:p>
    <w:p w14:paraId="25B0CE15" w14:textId="7BBDCBA1" w:rsidR="006C7EB4" w:rsidRDefault="0097444C" w:rsidP="006C7EB4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C</w:t>
      </w:r>
      <w:r w:rsidR="006C7EB4">
        <w:rPr>
          <w:bCs/>
        </w:rPr>
        <w:t>ó</w:t>
      </w:r>
      <w:r w:rsidR="006C7EB4">
        <w:rPr>
          <w:bCs/>
          <w:lang w:val="vi-VN"/>
        </w:rPr>
        <w:t xml:space="preserve"> thể xem các metric ở các region, accoutn khác</w:t>
      </w:r>
    </w:p>
    <w:p w14:paraId="3C9A3D20" w14:textId="7FE561D0" w:rsidR="00095394" w:rsidRPr="009137D2" w:rsidRDefault="00095394" w:rsidP="00095394">
      <w:pPr>
        <w:pStyle w:val="ListParagraph"/>
        <w:numPr>
          <w:ilvl w:val="1"/>
          <w:numId w:val="1"/>
        </w:numPr>
        <w:rPr>
          <w:b/>
        </w:rPr>
      </w:pPr>
      <w:r w:rsidRPr="009137D2">
        <w:rPr>
          <w:b/>
        </w:rPr>
        <w:t>Alarm</w:t>
      </w:r>
    </w:p>
    <w:p w14:paraId="36527A43" w14:textId="1529373B" w:rsidR="00F21F23" w:rsidRPr="00F21F23" w:rsidRDefault="002E39B2" w:rsidP="00F21F23">
      <w:pPr>
        <w:pStyle w:val="ListParagraph"/>
        <w:numPr>
          <w:ilvl w:val="2"/>
          <w:numId w:val="1"/>
        </w:numPr>
      </w:pPr>
      <w:r>
        <w:t>User</w:t>
      </w:r>
      <w:r>
        <w:rPr>
          <w:lang w:val="vi-VN"/>
        </w:rPr>
        <w:t xml:space="preserve"> có thể </w:t>
      </w:r>
      <w:r>
        <w:t>đặt</w:t>
      </w:r>
      <w:r>
        <w:rPr>
          <w:lang w:val="vi-VN"/>
        </w:rPr>
        <w:t xml:space="preserve"> giới hạn (</w:t>
      </w:r>
      <w:r w:rsidRPr="002E39B2">
        <w:rPr>
          <w:lang w:val="vi-VN"/>
        </w:rPr>
        <w:t>threashold</w:t>
      </w:r>
      <w:r>
        <w:rPr>
          <w:lang w:val="vi-VN"/>
        </w:rPr>
        <w:t>) cho metric để kích hoạt 1 action</w:t>
      </w:r>
    </w:p>
    <w:p w14:paraId="69389292" w14:textId="5132CDD1" w:rsidR="00F21F23" w:rsidRPr="00F21F23" w:rsidRDefault="00F21F23" w:rsidP="00F21F23">
      <w:pPr>
        <w:pStyle w:val="ListParagraph"/>
        <w:ind w:left="2160"/>
        <w:rPr>
          <w:lang w:val="vi-VN"/>
        </w:rPr>
      </w:pPr>
      <w:r>
        <w:t>Khi</w:t>
      </w:r>
      <w:r>
        <w:rPr>
          <w:lang w:val="vi-VN"/>
        </w:rPr>
        <w:t xml:space="preserve"> state của alarm thay đổi thì sẽ gọi action</w:t>
      </w:r>
    </w:p>
    <w:p w14:paraId="4CE8F944" w14:textId="7A08953F" w:rsidR="003F0EAB" w:rsidRDefault="002E39B2" w:rsidP="00F21F23">
      <w:pPr>
        <w:pStyle w:val="ListParagraph"/>
        <w:numPr>
          <w:ilvl w:val="2"/>
          <w:numId w:val="1"/>
        </w:numPr>
      </w:pPr>
      <w:r w:rsidRPr="00F21F23">
        <w:rPr>
          <w:lang w:val="vi-VN"/>
        </w:rPr>
        <w:t>T</w:t>
      </w:r>
      <w:r w:rsidR="00FD59A2" w:rsidRPr="00F21F23">
        <w:rPr>
          <w:lang w:val="vi-VN"/>
        </w:rPr>
        <w:t>hường sử dụng để phát hiện các bất thường trong hệ thống</w:t>
      </w:r>
    </w:p>
    <w:p w14:paraId="37E89320" w14:textId="77777777" w:rsidR="003F0EAB" w:rsidRDefault="003F0EAB" w:rsidP="00764801">
      <w:pPr>
        <w:pStyle w:val="ListParagraph"/>
        <w:numPr>
          <w:ilvl w:val="2"/>
          <w:numId w:val="1"/>
        </w:numPr>
      </w:pPr>
      <w:r>
        <w:t>Đặc điểm</w:t>
      </w:r>
    </w:p>
    <w:p w14:paraId="678B37F9" w14:textId="70610DBC" w:rsidR="00374EC8" w:rsidRDefault="00764801" w:rsidP="003F0EAB">
      <w:pPr>
        <w:pStyle w:val="ListParagraph"/>
        <w:numPr>
          <w:ilvl w:val="3"/>
          <w:numId w:val="1"/>
        </w:numPr>
      </w:pPr>
      <w:r w:rsidRPr="00764801">
        <w:t>Có thể kết hợp lại với nhau</w:t>
      </w:r>
    </w:p>
    <w:p w14:paraId="77C147B6" w14:textId="13EA693E" w:rsidR="003F0EAB" w:rsidRDefault="00F73CE7" w:rsidP="00F73CE7">
      <w:pPr>
        <w:pStyle w:val="ListParagraph"/>
        <w:numPr>
          <w:ilvl w:val="3"/>
          <w:numId w:val="1"/>
        </w:numPr>
      </w:pPr>
      <w:r>
        <w:t>Dành cho 1 metric</w:t>
      </w:r>
    </w:p>
    <w:p w14:paraId="54EFA5BD" w14:textId="643257B0" w:rsidR="006073D5" w:rsidRPr="006073D5" w:rsidRDefault="006073D5" w:rsidP="006073D5">
      <w:pPr>
        <w:pStyle w:val="ListParagraph"/>
        <w:numPr>
          <w:ilvl w:val="2"/>
          <w:numId w:val="1"/>
        </w:numPr>
      </w:pPr>
      <w:r>
        <w:t>Bao</w:t>
      </w:r>
      <w:r>
        <w:rPr>
          <w:lang w:val="vi-VN"/>
        </w:rPr>
        <w:t xml:space="preserve"> gồm</w:t>
      </w:r>
      <w:r w:rsidR="000F1542">
        <w:rPr>
          <w:lang w:val="vi-VN"/>
        </w:rPr>
        <w:t xml:space="preserve"> các thành phần</w:t>
      </w:r>
      <w:r>
        <w:rPr>
          <w:lang w:val="vi-VN"/>
        </w:rPr>
        <w:t>:</w:t>
      </w:r>
    </w:p>
    <w:p w14:paraId="4A0CAF2A" w14:textId="53E7BDFD" w:rsidR="00B50349" w:rsidRDefault="00D82FAA" w:rsidP="006073D5">
      <w:pPr>
        <w:pStyle w:val="ListParagraph"/>
        <w:numPr>
          <w:ilvl w:val="3"/>
          <w:numId w:val="1"/>
        </w:numPr>
      </w:pPr>
      <w:r>
        <w:rPr>
          <w:lang w:val="vi-VN"/>
        </w:rPr>
        <w:t>M</w:t>
      </w:r>
      <w:r w:rsidR="00B50349">
        <w:t>etric</w:t>
      </w:r>
    </w:p>
    <w:p w14:paraId="62B2B43E" w14:textId="34A24364" w:rsidR="00B50349" w:rsidRPr="007C35DB" w:rsidRDefault="00B50349" w:rsidP="00B50349">
      <w:pPr>
        <w:pStyle w:val="ListParagraph"/>
        <w:numPr>
          <w:ilvl w:val="4"/>
          <w:numId w:val="1"/>
        </w:numPr>
      </w:pPr>
      <w:r>
        <w:rPr>
          <w:lang w:val="vi-VN"/>
        </w:rPr>
        <w:t>C</w:t>
      </w:r>
      <w:r>
        <w:t>họn</w:t>
      </w:r>
      <w:r>
        <w:rPr>
          <w:lang w:val="vi-VN"/>
        </w:rPr>
        <w:t xml:space="preserve"> </w:t>
      </w:r>
      <w:r w:rsidR="00795D07">
        <w:rPr>
          <w:lang w:val="vi-VN"/>
        </w:rPr>
        <w:t xml:space="preserve">1 </w:t>
      </w:r>
      <w:r>
        <w:rPr>
          <w:lang w:val="vi-VN"/>
        </w:rPr>
        <w:t>Metric</w:t>
      </w:r>
      <w:r w:rsidR="00795D07">
        <w:rPr>
          <w:lang w:val="vi-VN"/>
        </w:rPr>
        <w:t xml:space="preserve"> và các thông số liên quan</w:t>
      </w:r>
      <w:r>
        <w:rPr>
          <w:lang w:val="vi-VN"/>
        </w:rPr>
        <w:t xml:space="preserve"> </w:t>
      </w:r>
      <w:r w:rsidR="00795D07">
        <w:rPr>
          <w:lang w:val="vi-VN"/>
        </w:rPr>
        <w:t xml:space="preserve">như: </w:t>
      </w:r>
      <w:r w:rsidRPr="00B50349">
        <w:rPr>
          <w:lang w:val="vi-VN"/>
        </w:rPr>
        <w:t>Statistic</w:t>
      </w:r>
      <w:r>
        <w:rPr>
          <w:lang w:val="vi-VN"/>
        </w:rPr>
        <w:t xml:space="preserve">, </w:t>
      </w:r>
      <w:r w:rsidRPr="00B50349">
        <w:rPr>
          <w:lang w:val="vi-VN"/>
        </w:rPr>
        <w:t>Period</w:t>
      </w:r>
    </w:p>
    <w:p w14:paraId="50002FB7" w14:textId="37B2DBCE" w:rsidR="007C35DB" w:rsidRDefault="007C35DB" w:rsidP="000850E5">
      <w:pPr>
        <w:pStyle w:val="ListParagraph"/>
        <w:ind w:left="2880"/>
        <w:jc w:val="center"/>
      </w:pPr>
      <w:r>
        <w:drawing>
          <wp:inline distT="0" distB="0" distL="0" distR="0" wp14:anchorId="63A73A69" wp14:editId="1CDF75CE">
            <wp:extent cx="2197652" cy="146416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763" cy="14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D9A4" w14:textId="0E7242EF" w:rsidR="00B50349" w:rsidRDefault="00B50349" w:rsidP="006073D5">
      <w:pPr>
        <w:pStyle w:val="ListParagraph"/>
        <w:numPr>
          <w:ilvl w:val="3"/>
          <w:numId w:val="1"/>
        </w:numPr>
      </w:pPr>
      <w:r>
        <w:t>Condition</w:t>
      </w:r>
    </w:p>
    <w:p w14:paraId="507E8DBC" w14:textId="4D201924" w:rsidR="00B50349" w:rsidRDefault="00B50349" w:rsidP="00B50349">
      <w:pPr>
        <w:pStyle w:val="ListParagraph"/>
        <w:numPr>
          <w:ilvl w:val="4"/>
          <w:numId w:val="1"/>
        </w:numPr>
      </w:pPr>
      <w:r w:rsidRPr="00B50349">
        <w:t>Threshold</w:t>
      </w:r>
    </w:p>
    <w:p w14:paraId="542E39A1" w14:textId="42699F86" w:rsidR="00B50349" w:rsidRPr="00B50349" w:rsidRDefault="00B50349" w:rsidP="00B50349">
      <w:pPr>
        <w:pStyle w:val="ListParagraph"/>
        <w:numPr>
          <w:ilvl w:val="5"/>
          <w:numId w:val="1"/>
        </w:numPr>
      </w:pPr>
      <w:r>
        <w:t>Có</w:t>
      </w:r>
      <w:r>
        <w:rPr>
          <w:lang w:val="vi-VN"/>
        </w:rPr>
        <w:t xml:space="preserve"> 2 loại</w:t>
      </w:r>
    </w:p>
    <w:p w14:paraId="6919B856" w14:textId="72B5EF75" w:rsidR="00B50349" w:rsidRDefault="00B50349" w:rsidP="00B50349">
      <w:pPr>
        <w:pStyle w:val="ListParagraph"/>
        <w:numPr>
          <w:ilvl w:val="6"/>
          <w:numId w:val="1"/>
        </w:numPr>
      </w:pPr>
      <w:r>
        <w:t>static</w:t>
      </w:r>
    </w:p>
    <w:p w14:paraId="48B044EE" w14:textId="313E402A" w:rsidR="00B32148" w:rsidRPr="00B32148" w:rsidRDefault="00DD5BB3" w:rsidP="00B32148">
      <w:pPr>
        <w:pStyle w:val="ListParagraph"/>
        <w:ind w:left="5040"/>
        <w:rPr>
          <w:lang w:val="vi-VN"/>
        </w:rPr>
      </w:pPr>
      <w:r>
        <w:rPr>
          <w:lang w:val="vi-VN"/>
        </w:rPr>
        <w:t>S</w:t>
      </w:r>
      <w:r w:rsidR="00B32148">
        <w:rPr>
          <w:lang w:val="vi-VN"/>
        </w:rPr>
        <w:t>ử dụng 1 value cụ thể là threashol</w:t>
      </w:r>
    </w:p>
    <w:p w14:paraId="63A64DE0" w14:textId="3C3059DC" w:rsidR="00B50349" w:rsidRPr="00DD5BB3" w:rsidRDefault="00B50349" w:rsidP="00B50349">
      <w:pPr>
        <w:pStyle w:val="ListParagraph"/>
        <w:numPr>
          <w:ilvl w:val="6"/>
          <w:numId w:val="1"/>
        </w:numPr>
      </w:pPr>
      <w:r>
        <w:t>anomaly</w:t>
      </w:r>
      <w:r>
        <w:rPr>
          <w:lang w:val="vi-VN"/>
        </w:rPr>
        <w:t xml:space="preserve"> detection</w:t>
      </w:r>
    </w:p>
    <w:p w14:paraId="7611AE0D" w14:textId="77777777" w:rsidR="00DD5BB3" w:rsidRDefault="00DD5BB3" w:rsidP="00DD5BB3">
      <w:pPr>
        <w:pStyle w:val="ListParagraph"/>
        <w:ind w:left="5040"/>
        <w:rPr>
          <w:lang w:val="vi-VN"/>
        </w:rPr>
      </w:pPr>
      <w:r>
        <w:t>Dựa</w:t>
      </w:r>
      <w:r>
        <w:rPr>
          <w:lang w:val="vi-VN"/>
        </w:rPr>
        <w:t xml:space="preserve"> trên các threshold bất thường</w:t>
      </w:r>
    </w:p>
    <w:p w14:paraId="25F41528" w14:textId="0AA939F0" w:rsidR="00DD5BB3" w:rsidRPr="00DD5BB3" w:rsidRDefault="00DD5BB3" w:rsidP="00DD5BB3">
      <w:pPr>
        <w:pStyle w:val="ListParagraph"/>
        <w:ind w:left="5040"/>
        <w:rPr>
          <w:lang w:val="vi-VN"/>
        </w:rPr>
      </w:pPr>
      <w:r>
        <w:rPr>
          <w:lang w:val="vi-VN"/>
        </w:rPr>
        <w:lastRenderedPageBreak/>
        <w:t xml:space="preserve">VD: </w:t>
      </w:r>
      <w:r w:rsidR="00655701">
        <w:rPr>
          <w:lang w:val="vi-VN"/>
        </w:rPr>
        <w:t>hơn</w:t>
      </w:r>
      <w:r w:rsidR="00333724">
        <w:rPr>
          <w:lang w:val="vi-VN"/>
        </w:rPr>
        <w:t xml:space="preserve"> </w:t>
      </w:r>
      <w:r>
        <w:rPr>
          <w:lang w:val="vi-VN"/>
        </w:rPr>
        <w:t xml:space="preserve">2 lần phát hiện ra value CPU </w:t>
      </w:r>
      <w:r w:rsidR="00E237D2">
        <w:rPr>
          <w:lang w:val="vi-VN"/>
        </w:rPr>
        <w:t>lớn bất thường</w:t>
      </w:r>
      <w:r>
        <w:rPr>
          <w:lang w:val="vi-VN"/>
        </w:rPr>
        <w:t xml:space="preserve"> thì kích hoạt action</w:t>
      </w:r>
    </w:p>
    <w:p w14:paraId="104AF1EA" w14:textId="45DC6908" w:rsidR="005B76A3" w:rsidRPr="000F5FCB" w:rsidRDefault="005B76A3" w:rsidP="000F5FCB">
      <w:pPr>
        <w:pStyle w:val="ListParagraph"/>
        <w:numPr>
          <w:ilvl w:val="5"/>
          <w:numId w:val="1"/>
        </w:numPr>
      </w:pPr>
      <w:r>
        <w:t>Đi</w:t>
      </w:r>
      <w:r>
        <w:rPr>
          <w:lang w:val="vi-VN"/>
        </w:rPr>
        <w:t xml:space="preserve"> kèm là những điều kiện &gt;, &lt;, &gt;=, &lt;= threshold</w:t>
      </w:r>
    </w:p>
    <w:p w14:paraId="33B64035" w14:textId="5C57F1FB" w:rsidR="000F5FCB" w:rsidRDefault="000F5FCB" w:rsidP="000F5FCB">
      <w:pPr>
        <w:pStyle w:val="ListParagraph"/>
        <w:numPr>
          <w:ilvl w:val="4"/>
          <w:numId w:val="1"/>
        </w:numPr>
      </w:pPr>
      <w:r w:rsidRPr="000F5FCB">
        <w:t>Datapoints to alarm</w:t>
      </w:r>
    </w:p>
    <w:p w14:paraId="34EB133C" w14:textId="465A62A3" w:rsidR="000F5FCB" w:rsidRPr="007C35DB" w:rsidRDefault="00814588" w:rsidP="000F5FCB">
      <w:pPr>
        <w:pStyle w:val="ListParagraph"/>
        <w:numPr>
          <w:ilvl w:val="5"/>
          <w:numId w:val="1"/>
        </w:numPr>
      </w:pPr>
      <w:r>
        <w:t>Đ</w:t>
      </w:r>
      <w:bookmarkStart w:id="0" w:name="_GoBack"/>
      <w:bookmarkEnd w:id="0"/>
      <w:r w:rsidR="000F5FCB">
        <w:t>ịnh</w:t>
      </w:r>
      <w:r w:rsidR="000F5FCB">
        <w:rPr>
          <w:lang w:val="vi-VN"/>
        </w:rPr>
        <w:t xml:space="preserve"> nghĩa số datapoint trong 1 period time</w:t>
      </w:r>
    </w:p>
    <w:p w14:paraId="55A9CC23" w14:textId="489875EB" w:rsidR="007C35DB" w:rsidRDefault="007C35DB" w:rsidP="007C35DB">
      <w:pPr>
        <w:pStyle w:val="ListParagraph"/>
        <w:numPr>
          <w:ilvl w:val="4"/>
          <w:numId w:val="1"/>
        </w:numPr>
      </w:pPr>
      <w:r w:rsidRPr="007C35DB">
        <w:t>Missing data treatment</w:t>
      </w:r>
    </w:p>
    <w:p w14:paraId="18775270" w14:textId="0916901A" w:rsidR="007C35DB" w:rsidRDefault="00CE26A0" w:rsidP="007C35DB">
      <w:pPr>
        <w:pStyle w:val="ListParagraph"/>
        <w:numPr>
          <w:ilvl w:val="5"/>
          <w:numId w:val="1"/>
        </w:numPr>
      </w:pPr>
      <w:r>
        <w:rPr>
          <w:lang w:val="vi-VN"/>
        </w:rPr>
        <w:t>S</w:t>
      </w:r>
      <w:r w:rsidR="000E63DB">
        <w:t>etup</w:t>
      </w:r>
      <w:r w:rsidR="000E63DB">
        <w:rPr>
          <w:lang w:val="vi-VN"/>
        </w:rPr>
        <w:t xml:space="preserve"> khi datapoint bị thiếu</w:t>
      </w:r>
    </w:p>
    <w:p w14:paraId="639A73A5" w14:textId="0403CF3E" w:rsidR="007C35DB" w:rsidRDefault="007C35DB" w:rsidP="000E63DB">
      <w:pPr>
        <w:pStyle w:val="ListParagraph"/>
        <w:ind w:left="3600"/>
        <w:jc w:val="center"/>
      </w:pPr>
      <w:r w:rsidRPr="007C35DB">
        <w:drawing>
          <wp:inline distT="0" distB="0" distL="0" distR="0" wp14:anchorId="1E466A80" wp14:editId="0916BE8A">
            <wp:extent cx="2717426" cy="2045328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0373" cy="205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C61C" w14:textId="77777777" w:rsidR="00D03489" w:rsidRDefault="004D5231" w:rsidP="00D03489">
      <w:pPr>
        <w:pStyle w:val="ListParagraph"/>
        <w:numPr>
          <w:ilvl w:val="3"/>
          <w:numId w:val="1"/>
        </w:numPr>
      </w:pPr>
      <w:r>
        <w:rPr>
          <w:lang w:val="vi-VN"/>
        </w:rPr>
        <w:t>A</w:t>
      </w:r>
      <w:r w:rsidR="00B50349">
        <w:t>ction</w:t>
      </w:r>
    </w:p>
    <w:p w14:paraId="649727DD" w14:textId="529C6815" w:rsidR="00B50349" w:rsidRDefault="00D03489" w:rsidP="00D03489">
      <w:pPr>
        <w:pStyle w:val="ListParagraph"/>
        <w:ind w:left="2880"/>
      </w:pPr>
      <w:r>
        <w:t>Các</w:t>
      </w:r>
      <w:r>
        <w:rPr>
          <w:lang w:val="vi-VN"/>
        </w:rPr>
        <w:t xml:space="preserve"> loại</w:t>
      </w:r>
    </w:p>
    <w:p w14:paraId="15E14392" w14:textId="46A6C6CF" w:rsidR="00B50349" w:rsidRDefault="000E3B39" w:rsidP="00D03489">
      <w:pPr>
        <w:pStyle w:val="ListParagraph"/>
        <w:numPr>
          <w:ilvl w:val="4"/>
          <w:numId w:val="1"/>
        </w:numPr>
      </w:pPr>
      <w:r>
        <w:rPr>
          <w:lang w:val="vi-VN"/>
        </w:rPr>
        <w:t>N</w:t>
      </w:r>
      <w:r>
        <w:t>otification</w:t>
      </w:r>
      <w:r>
        <w:rPr>
          <w:lang w:val="vi-VN"/>
        </w:rPr>
        <w:t xml:space="preserve"> (</w:t>
      </w:r>
      <w:r w:rsidR="00B50349">
        <w:t>SNS</w:t>
      </w:r>
      <w:r>
        <w:rPr>
          <w:lang w:val="vi-VN"/>
        </w:rPr>
        <w:t>) action</w:t>
      </w:r>
    </w:p>
    <w:p w14:paraId="7AA0596D" w14:textId="7493B74F" w:rsidR="00564D84" w:rsidRDefault="000E3B39" w:rsidP="00D03489">
      <w:pPr>
        <w:pStyle w:val="ListParagraph"/>
        <w:numPr>
          <w:ilvl w:val="4"/>
          <w:numId w:val="1"/>
        </w:numPr>
      </w:pPr>
      <w:r w:rsidRPr="000E3B39">
        <w:t>EC2 Instance</w:t>
      </w:r>
    </w:p>
    <w:p w14:paraId="61EC56B2" w14:textId="3D822554" w:rsidR="00564D84" w:rsidRDefault="000F1542" w:rsidP="00D03489">
      <w:pPr>
        <w:pStyle w:val="ListParagraph"/>
        <w:numPr>
          <w:ilvl w:val="5"/>
          <w:numId w:val="1"/>
        </w:numPr>
      </w:pPr>
      <w:r>
        <w:rPr>
          <w:lang w:val="vi-VN"/>
        </w:rPr>
        <w:t>C</w:t>
      </w:r>
      <w:r w:rsidR="00564D84">
        <w:t>ó</w:t>
      </w:r>
      <w:r w:rsidR="00564D84">
        <w:rPr>
          <w:lang w:val="vi-VN"/>
        </w:rPr>
        <w:t xml:space="preserve"> thể stop, terminate, reboot</w:t>
      </w:r>
      <w:r w:rsidR="00483D47">
        <w:rPr>
          <w:lang w:val="vi-VN"/>
        </w:rPr>
        <w:t>, recover</w:t>
      </w:r>
      <w:r w:rsidR="00564D84">
        <w:rPr>
          <w:lang w:val="vi-VN"/>
        </w:rPr>
        <w:t xml:space="preserve"> instance</w:t>
      </w:r>
    </w:p>
    <w:p w14:paraId="7DE9FC4C" w14:textId="4F3D3829" w:rsidR="00B50349" w:rsidRDefault="000E3B39" w:rsidP="00D03489">
      <w:pPr>
        <w:pStyle w:val="ListParagraph"/>
        <w:numPr>
          <w:ilvl w:val="4"/>
          <w:numId w:val="1"/>
        </w:numPr>
      </w:pPr>
      <w:r w:rsidRPr="000E3B39">
        <w:t>Auto scaling</w:t>
      </w:r>
      <w:r>
        <w:rPr>
          <w:lang w:val="vi-VN"/>
        </w:rPr>
        <w:t xml:space="preserve"> action</w:t>
      </w:r>
      <w:r w:rsidR="00B50349">
        <w:t xml:space="preserve"> </w:t>
      </w:r>
    </w:p>
    <w:p w14:paraId="1480DBA9" w14:textId="3E862AF2" w:rsidR="00B50349" w:rsidRDefault="00D03489" w:rsidP="00D03489">
      <w:pPr>
        <w:pStyle w:val="ListParagraph"/>
        <w:numPr>
          <w:ilvl w:val="4"/>
          <w:numId w:val="1"/>
        </w:numPr>
      </w:pPr>
      <w:r>
        <w:rPr>
          <w:lang w:val="vi-VN"/>
        </w:rPr>
        <w:t>L</w:t>
      </w:r>
      <w:r w:rsidR="00B50349">
        <w:t>ambda function</w:t>
      </w:r>
    </w:p>
    <w:p w14:paraId="16643995" w14:textId="6BA8AB2C" w:rsidR="00B50349" w:rsidRDefault="00D82FAA" w:rsidP="00D03489">
      <w:pPr>
        <w:pStyle w:val="ListParagraph"/>
        <w:numPr>
          <w:ilvl w:val="4"/>
          <w:numId w:val="1"/>
        </w:numPr>
      </w:pPr>
      <w:r>
        <w:t>System</w:t>
      </w:r>
      <w:r>
        <w:rPr>
          <w:lang w:val="vi-VN"/>
        </w:rPr>
        <w:t xml:space="preserve"> manager action</w:t>
      </w:r>
    </w:p>
    <w:p w14:paraId="0C9958A6" w14:textId="56D0B8ED" w:rsidR="006073D5" w:rsidRDefault="00340DAB" w:rsidP="006073D5">
      <w:pPr>
        <w:pStyle w:val="ListParagraph"/>
        <w:numPr>
          <w:ilvl w:val="3"/>
          <w:numId w:val="1"/>
        </w:numPr>
      </w:pPr>
      <w:r>
        <w:rPr>
          <w:lang w:val="vi-VN"/>
        </w:rPr>
        <w:t>S</w:t>
      </w:r>
      <w:r w:rsidR="006073D5">
        <w:t>tate</w:t>
      </w:r>
    </w:p>
    <w:p w14:paraId="10929118" w14:textId="3E99533E" w:rsidR="006073D5" w:rsidRPr="006073D5" w:rsidRDefault="006073D5" w:rsidP="006073D5">
      <w:pPr>
        <w:pStyle w:val="ListParagraph"/>
        <w:numPr>
          <w:ilvl w:val="4"/>
          <w:numId w:val="1"/>
        </w:numPr>
      </w:pPr>
      <w:r w:rsidRPr="006073D5">
        <w:t>INSUFFICIENT_DATA</w:t>
      </w:r>
      <w:r>
        <w:rPr>
          <w:lang w:val="vi-VN"/>
        </w:rPr>
        <w:t>: alarm vừa start, chưa thu thập đủ thông tin</w:t>
      </w:r>
    </w:p>
    <w:p w14:paraId="347C5ABF" w14:textId="2CF34078" w:rsidR="006073D5" w:rsidRPr="006073D5" w:rsidRDefault="006073D5" w:rsidP="006073D5">
      <w:pPr>
        <w:pStyle w:val="ListParagraph"/>
        <w:numPr>
          <w:ilvl w:val="4"/>
          <w:numId w:val="1"/>
        </w:numPr>
      </w:pPr>
      <w:r w:rsidRPr="006073D5">
        <w:t>OK</w:t>
      </w:r>
      <w:r>
        <w:rPr>
          <w:lang w:val="vi-VN"/>
        </w:rPr>
        <w:t>: metric vẫn nằm trong ngưỡng threashold</w:t>
      </w:r>
    </w:p>
    <w:p w14:paraId="6A33B619" w14:textId="2C1114CB" w:rsidR="00C56DA7" w:rsidRPr="00C56DA7" w:rsidRDefault="006073D5" w:rsidP="007F19F8">
      <w:pPr>
        <w:pStyle w:val="ListParagraph"/>
        <w:numPr>
          <w:ilvl w:val="4"/>
          <w:numId w:val="1"/>
        </w:numPr>
      </w:pPr>
      <w:r w:rsidRPr="006073D5">
        <w:rPr>
          <w:lang w:val="vi-VN"/>
        </w:rPr>
        <w:t>ALARM</w:t>
      </w:r>
      <w:r>
        <w:rPr>
          <w:lang w:val="vi-VN"/>
        </w:rPr>
        <w:t>:</w:t>
      </w:r>
      <w:r w:rsidRPr="006073D5">
        <w:t xml:space="preserve"> </w:t>
      </w:r>
      <w:r w:rsidRPr="006073D5">
        <w:rPr>
          <w:lang w:val="vi-VN"/>
        </w:rPr>
        <w:t xml:space="preserve">metric nằm </w:t>
      </w:r>
      <w:r>
        <w:rPr>
          <w:lang w:val="vi-VN"/>
        </w:rPr>
        <w:t xml:space="preserve">ngoài </w:t>
      </w:r>
      <w:r w:rsidRPr="006073D5">
        <w:rPr>
          <w:lang w:val="vi-VN"/>
        </w:rPr>
        <w:t>ngưỡng threashold</w:t>
      </w:r>
    </w:p>
    <w:p w14:paraId="7854BD49" w14:textId="77777777" w:rsidR="006C7EB4" w:rsidRDefault="006C7EB4" w:rsidP="006C7EB4">
      <w:pPr>
        <w:pStyle w:val="ListParagraph"/>
        <w:numPr>
          <w:ilvl w:val="2"/>
          <w:numId w:val="1"/>
        </w:numPr>
        <w:rPr>
          <w:bCs/>
        </w:rPr>
      </w:pPr>
      <w:r w:rsidRPr="006C7EB4">
        <w:rPr>
          <w:bCs/>
        </w:rPr>
        <w:t>Cross-account cross-Region</w:t>
      </w:r>
    </w:p>
    <w:p w14:paraId="79FEB7B7" w14:textId="65516D92" w:rsidR="00C56DA7" w:rsidRPr="009137D2" w:rsidRDefault="006C7EB4" w:rsidP="009137D2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C</w:t>
      </w:r>
      <w:r>
        <w:rPr>
          <w:bCs/>
        </w:rPr>
        <w:t>ó</w:t>
      </w:r>
      <w:r>
        <w:rPr>
          <w:bCs/>
          <w:lang w:val="vi-VN"/>
        </w:rPr>
        <w:t xml:space="preserve"> thể xem các alert ở các region, accoutn khác</w:t>
      </w:r>
    </w:p>
    <w:p w14:paraId="2EB5FEF9" w14:textId="77777777" w:rsidR="00F21F23" w:rsidRPr="009137D2" w:rsidRDefault="00F21F23" w:rsidP="00F21F23">
      <w:pPr>
        <w:pStyle w:val="ListParagraph"/>
        <w:numPr>
          <w:ilvl w:val="1"/>
          <w:numId w:val="1"/>
        </w:numPr>
        <w:rPr>
          <w:b/>
        </w:rPr>
      </w:pPr>
      <w:r w:rsidRPr="009137D2">
        <w:rPr>
          <w:b/>
        </w:rPr>
        <w:t>Dashboard</w:t>
      </w:r>
    </w:p>
    <w:p w14:paraId="17035866" w14:textId="77777777" w:rsidR="00F21F23" w:rsidRPr="00787232" w:rsidRDefault="00F21F23" w:rsidP="00F21F2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C</w:t>
      </w:r>
      <w:r>
        <w:rPr>
          <w:bCs/>
        </w:rPr>
        <w:t>ó</w:t>
      </w:r>
      <w:r>
        <w:rPr>
          <w:bCs/>
          <w:lang w:val="vi-VN"/>
        </w:rPr>
        <w:t xml:space="preserve"> thể tạo nhiều dashboard</w:t>
      </w:r>
    </w:p>
    <w:p w14:paraId="7662EE88" w14:textId="77777777" w:rsidR="00F21F23" w:rsidRPr="00787232" w:rsidRDefault="00F21F23" w:rsidP="00F21F2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C</w:t>
      </w:r>
      <w:r>
        <w:rPr>
          <w:bCs/>
        </w:rPr>
        <w:t>ó</w:t>
      </w:r>
      <w:r>
        <w:rPr>
          <w:bCs/>
          <w:lang w:val="vi-VN"/>
        </w:rPr>
        <w:t xml:space="preserve"> thể hiển thị được các resource trên nhiều region &amp; account khác nhau</w:t>
      </w:r>
    </w:p>
    <w:p w14:paraId="4C65E16C" w14:textId="77777777" w:rsidR="00F21F23" w:rsidRPr="00FB73D5" w:rsidRDefault="00F21F23" w:rsidP="00F21F2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config</w:t>
      </w:r>
    </w:p>
    <w:p w14:paraId="7B85DC8C" w14:textId="77777777" w:rsidR="00F21F23" w:rsidRDefault="00F21F23" w:rsidP="00F21F23">
      <w:pPr>
        <w:pStyle w:val="ListParagraph"/>
        <w:numPr>
          <w:ilvl w:val="3"/>
          <w:numId w:val="1"/>
        </w:numPr>
        <w:rPr>
          <w:bCs/>
        </w:rPr>
      </w:pPr>
      <w:r w:rsidRPr="00FB73D5">
        <w:rPr>
          <w:bCs/>
        </w:rPr>
        <w:t>widget</w:t>
      </w:r>
    </w:p>
    <w:p w14:paraId="596AF1C6" w14:textId="77777777" w:rsidR="00F21F23" w:rsidRDefault="00F21F23" w:rsidP="00F21F23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L</w:t>
      </w:r>
      <w:r>
        <w:rPr>
          <w:bCs/>
        </w:rPr>
        <w:t>à</w:t>
      </w:r>
      <w:r>
        <w:rPr>
          <w:bCs/>
          <w:lang w:val="vi-VN"/>
        </w:rPr>
        <w:t xml:space="preserve"> 1 metric</w:t>
      </w:r>
      <w:r>
        <w:rPr>
          <w:bCs/>
        </w:rPr>
        <w:t>, 1 chart</w:t>
      </w:r>
    </w:p>
    <w:p w14:paraId="76CA3023" w14:textId="77777777" w:rsidR="00F21F23" w:rsidRPr="0039197E" w:rsidRDefault="00F21F23" w:rsidP="00F21F23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2 loại: </w:t>
      </w:r>
      <w:r w:rsidRPr="00C07E70">
        <w:rPr>
          <w:bCs/>
        </w:rPr>
        <w:t>metric</w:t>
      </w:r>
      <w:r w:rsidRPr="00C07E70">
        <w:rPr>
          <w:bCs/>
          <w:lang w:val="vi-VN"/>
        </w:rPr>
        <w:t xml:space="preserve"> hoặc log</w:t>
      </w:r>
    </w:p>
    <w:p w14:paraId="45A5AE8B" w14:textId="77777777" w:rsidR="00F21F23" w:rsidRPr="00634312" w:rsidRDefault="00F21F23" w:rsidP="00F21F23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Có thể hiển thị theo các loại graph khác nhau</w:t>
      </w:r>
    </w:p>
    <w:p w14:paraId="0025DFD8" w14:textId="77777777" w:rsidR="00F21F23" w:rsidRPr="00B41061" w:rsidRDefault="00F21F23" w:rsidP="00F21F2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Thời</w:t>
      </w:r>
      <w:r>
        <w:rPr>
          <w:bCs/>
          <w:lang w:val="vi-VN"/>
        </w:rPr>
        <w:t xml:space="preserve"> gian refresh</w:t>
      </w:r>
    </w:p>
    <w:p w14:paraId="480910AC" w14:textId="77777777" w:rsidR="00F21F23" w:rsidRDefault="00F21F23" w:rsidP="00F21F2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Period</w:t>
      </w:r>
    </w:p>
    <w:p w14:paraId="1ED180F6" w14:textId="77777777" w:rsidR="00F21F23" w:rsidRPr="00C07E70" w:rsidRDefault="00F21F23" w:rsidP="00F21F2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Live data</w:t>
      </w:r>
    </w:p>
    <w:p w14:paraId="664D2380" w14:textId="77777777" w:rsidR="00F21F23" w:rsidRDefault="00F21F23" w:rsidP="00F21F2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Có thể Share dashboard</w:t>
      </w:r>
    </w:p>
    <w:p w14:paraId="3857BFF0" w14:textId="77777777" w:rsidR="00F21F23" w:rsidRPr="006B16A4" w:rsidRDefault="00F21F23" w:rsidP="00F21F23">
      <w:pPr>
        <w:pStyle w:val="ListParagraph"/>
        <w:ind w:left="1440"/>
        <w:rPr>
          <w:bCs/>
        </w:rPr>
      </w:pPr>
      <w:r w:rsidRPr="00B545F3">
        <w:rPr>
          <w:rFonts w:eastAsia="Times New Roman"/>
          <w:noProof w:val="0"/>
          <w:sz w:val="24"/>
          <w:szCs w:val="24"/>
        </w:rPr>
        <w:lastRenderedPageBreak/>
        <w:fldChar w:fldCharType="begin"/>
      </w:r>
      <w:r w:rsidRPr="00B545F3">
        <w:rPr>
          <w:rFonts w:eastAsia="Times New Roman"/>
          <w:noProof w:val="0"/>
          <w:sz w:val="24"/>
          <w:szCs w:val="24"/>
        </w:rPr>
        <w:instrText xml:space="preserve"> INCLUDEPICTURE "https://docs.aws.amazon.com/AmazonCloudWatch/latest/monitoring/images/monitoring-overviewpage-console.PNG" \* MERGEFORMATINET </w:instrText>
      </w:r>
      <w:r w:rsidRPr="00B545F3">
        <w:rPr>
          <w:rFonts w:eastAsia="Times New Roman"/>
          <w:noProof w:val="0"/>
          <w:sz w:val="24"/>
          <w:szCs w:val="24"/>
        </w:rPr>
        <w:fldChar w:fldCharType="separate"/>
      </w:r>
      <w:r w:rsidRPr="00B545F3">
        <w:rPr>
          <w:rFonts w:eastAsia="Times New Roman"/>
          <w:sz w:val="24"/>
          <w:szCs w:val="24"/>
        </w:rPr>
        <w:drawing>
          <wp:inline distT="0" distB="0" distL="0" distR="0" wp14:anchorId="196B3D3F" wp14:editId="4219524F">
            <wp:extent cx="5844209" cy="34197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8" cy="34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45F3">
        <w:rPr>
          <w:rFonts w:eastAsia="Times New Roman"/>
          <w:noProof w:val="0"/>
          <w:sz w:val="24"/>
          <w:szCs w:val="24"/>
        </w:rPr>
        <w:fldChar w:fldCharType="end"/>
      </w:r>
    </w:p>
    <w:p w14:paraId="4DCB6D7E" w14:textId="77777777" w:rsidR="00CC05DE" w:rsidRPr="00764801" w:rsidRDefault="00CC05DE" w:rsidP="00CC05DE">
      <w:pPr>
        <w:pStyle w:val="ListParagraph"/>
        <w:ind w:left="1440"/>
      </w:pPr>
    </w:p>
    <w:p w14:paraId="7D40F4F8" w14:textId="613C42D8" w:rsidR="006F28E7" w:rsidRDefault="006F28E7" w:rsidP="006F28E7">
      <w:pPr>
        <w:pStyle w:val="ListParagraph"/>
        <w:numPr>
          <w:ilvl w:val="0"/>
          <w:numId w:val="1"/>
        </w:numPr>
        <w:rPr>
          <w:b/>
        </w:rPr>
      </w:pPr>
      <w:r w:rsidRPr="006F28E7">
        <w:rPr>
          <w:b/>
        </w:rPr>
        <w:t>Config</w:t>
      </w:r>
    </w:p>
    <w:p w14:paraId="170174CE" w14:textId="2172CF1F" w:rsidR="00B545F3" w:rsidRDefault="00F7499B" w:rsidP="00B545F3">
      <w:pPr>
        <w:pStyle w:val="ListParagraph"/>
        <w:numPr>
          <w:ilvl w:val="1"/>
          <w:numId w:val="1"/>
        </w:numPr>
      </w:pPr>
      <w:r w:rsidRPr="00F7499B">
        <w:t>M</w:t>
      </w:r>
      <w:r>
        <w:t>etric</w:t>
      </w:r>
    </w:p>
    <w:p w14:paraId="420DAB56" w14:textId="360CF84A" w:rsidR="00F7499B" w:rsidRPr="00F7499B" w:rsidRDefault="00D769E9" w:rsidP="00F7499B">
      <w:pPr>
        <w:pStyle w:val="ListParagraph"/>
        <w:ind w:left="1440"/>
      </w:pPr>
      <w:hyperlink r:id="rId23" w:history="1">
        <w:r w:rsidR="00F7499B" w:rsidRPr="00142C7E">
          <w:rPr>
            <w:rStyle w:val="Hyperlink"/>
          </w:rPr>
          <w:t>https://docs.aws.amazon.com/AmazonCloudWatch/latest/monitoring/working_with_metrics.html</w:t>
        </w:r>
      </w:hyperlink>
      <w:r w:rsidR="00F7499B">
        <w:t xml:space="preserve"> </w:t>
      </w:r>
    </w:p>
    <w:p w14:paraId="64382672" w14:textId="5262B253" w:rsidR="00004978" w:rsidRPr="00004978" w:rsidRDefault="00004978" w:rsidP="00004978">
      <w:pPr>
        <w:pStyle w:val="ListParagraph"/>
        <w:ind w:left="1440"/>
      </w:pPr>
      <w:r>
        <w:t>Custom</w:t>
      </w:r>
      <w:r>
        <w:rPr>
          <w:lang w:val="vi-VN"/>
        </w:rPr>
        <w:t xml:space="preserve"> metric</w:t>
      </w:r>
    </w:p>
    <w:p w14:paraId="2F5FEDD9" w14:textId="64619D6A" w:rsidR="00004978" w:rsidRPr="00004978" w:rsidRDefault="00D769E9" w:rsidP="00004978">
      <w:pPr>
        <w:pStyle w:val="ListParagraph"/>
        <w:ind w:left="1440"/>
        <w:rPr>
          <w:lang w:val="vi-VN"/>
        </w:rPr>
      </w:pPr>
      <w:hyperlink r:id="rId24" w:history="1">
        <w:r w:rsidR="00004978" w:rsidRPr="00BA288C">
          <w:rPr>
            <w:rStyle w:val="Hyperlink"/>
          </w:rPr>
          <w:t>https://vticloud.io/amazon-cloudwatch-custom-metrics/</w:t>
        </w:r>
      </w:hyperlink>
      <w:r w:rsidR="00004978">
        <w:rPr>
          <w:lang w:val="vi-VN"/>
        </w:rPr>
        <w:t xml:space="preserve"> </w:t>
      </w:r>
    </w:p>
    <w:p w14:paraId="2916C612" w14:textId="56A71E09" w:rsidR="00F7499B" w:rsidRDefault="00614E8D" w:rsidP="00B545F3">
      <w:pPr>
        <w:pStyle w:val="ListParagraph"/>
        <w:numPr>
          <w:ilvl w:val="1"/>
          <w:numId w:val="1"/>
        </w:numPr>
      </w:pPr>
      <w:r>
        <w:t>Alarm</w:t>
      </w:r>
    </w:p>
    <w:p w14:paraId="06AD25F1" w14:textId="2CF35E0B" w:rsidR="00614E8D" w:rsidRPr="00614E8D" w:rsidRDefault="00D769E9" w:rsidP="00614E8D">
      <w:pPr>
        <w:pStyle w:val="ListParagraph"/>
        <w:ind w:left="1440"/>
        <w:rPr>
          <w:lang w:val="vi-VN"/>
        </w:rPr>
      </w:pPr>
      <w:hyperlink r:id="rId25" w:history="1">
        <w:r w:rsidR="00614E8D" w:rsidRPr="00BA288C">
          <w:rPr>
            <w:rStyle w:val="Hyperlink"/>
          </w:rPr>
          <w:t>https://docs.aws.amazon.com/AmazonCloudWatch/latest/monitoring/AlarmThatSendsEmail.html</w:t>
        </w:r>
      </w:hyperlink>
      <w:r w:rsidR="00614E8D">
        <w:rPr>
          <w:lang w:val="vi-VN"/>
        </w:rPr>
        <w:t xml:space="preserve"> </w:t>
      </w:r>
    </w:p>
    <w:p w14:paraId="1F0D4865" w14:textId="77777777" w:rsidR="001424C9" w:rsidRPr="00B545F3" w:rsidRDefault="001424C9" w:rsidP="001424C9">
      <w:pPr>
        <w:pStyle w:val="ListParagraph"/>
        <w:numPr>
          <w:ilvl w:val="1"/>
          <w:numId w:val="1"/>
        </w:numPr>
        <w:rPr>
          <w:bCs/>
        </w:rPr>
      </w:pPr>
      <w:r>
        <w:rPr>
          <w:bCs/>
          <w:lang w:val="vi-VN"/>
        </w:rPr>
        <w:t>D</w:t>
      </w:r>
      <w:r w:rsidRPr="00B545F3">
        <w:rPr>
          <w:bCs/>
        </w:rPr>
        <w:t>ashboard</w:t>
      </w:r>
    </w:p>
    <w:p w14:paraId="5B9EFD57" w14:textId="77777777" w:rsidR="001424C9" w:rsidRPr="00B545F3" w:rsidRDefault="00D769E9" w:rsidP="001424C9">
      <w:pPr>
        <w:pStyle w:val="ListParagraph"/>
        <w:ind w:left="1440"/>
        <w:rPr>
          <w:bCs/>
          <w:lang w:val="vi-VN"/>
        </w:rPr>
      </w:pPr>
      <w:hyperlink r:id="rId26" w:history="1">
        <w:r w:rsidR="001424C9" w:rsidRPr="00B545F3">
          <w:rPr>
            <w:rStyle w:val="Hyperlink"/>
            <w:bCs/>
          </w:rPr>
          <w:t>https://docs.aws.amazon.com/AmazonCloudWatch/latest/monitoring/CloudWatch_Dashboards.html</w:t>
        </w:r>
      </w:hyperlink>
      <w:r w:rsidR="001424C9" w:rsidRPr="00B545F3">
        <w:rPr>
          <w:bCs/>
          <w:lang w:val="vi-VN"/>
        </w:rPr>
        <w:t xml:space="preserve"> </w:t>
      </w:r>
    </w:p>
    <w:p w14:paraId="4F2DD2D3" w14:textId="22EA20BF" w:rsidR="00BB0505" w:rsidRDefault="00BB0505" w:rsidP="00BB0505">
      <w:pPr>
        <w:pStyle w:val="ListParagraph"/>
        <w:jc w:val="center"/>
      </w:pPr>
    </w:p>
    <w:p w14:paraId="0AF6F6B0" w14:textId="563E37EB" w:rsidR="00646236" w:rsidRDefault="00646236" w:rsidP="00646236">
      <w:pPr>
        <w:pStyle w:val="ListParagraph"/>
        <w:numPr>
          <w:ilvl w:val="0"/>
          <w:numId w:val="1"/>
        </w:numPr>
      </w:pPr>
      <w:r>
        <w:t>TODO</w:t>
      </w:r>
    </w:p>
    <w:p w14:paraId="2BF41FD8" w14:textId="566DD9DB" w:rsidR="00646236" w:rsidRPr="00646236" w:rsidRDefault="00D769E9" w:rsidP="00646236">
      <w:pPr>
        <w:pStyle w:val="ListParagraph"/>
        <w:rPr>
          <w:lang w:val="vi-VN"/>
        </w:rPr>
      </w:pPr>
      <w:hyperlink r:id="rId27" w:history="1">
        <w:r w:rsidR="00646236" w:rsidRPr="00BA288C">
          <w:rPr>
            <w:rStyle w:val="Hyperlink"/>
          </w:rPr>
          <w:t>https://docs.aws.amazon.com/AmazonCloudWatch/latest/monitoring/CloudWatch_Synthetics_Canaries.html</w:t>
        </w:r>
      </w:hyperlink>
      <w:r w:rsidR="00646236">
        <w:rPr>
          <w:lang w:val="vi-VN"/>
        </w:rPr>
        <w:t xml:space="preserve"> </w:t>
      </w:r>
    </w:p>
    <w:p w14:paraId="42883D05" w14:textId="77777777" w:rsidR="00BB0505" w:rsidRDefault="00BB0505" w:rsidP="00F86B05">
      <w:pPr>
        <w:pStyle w:val="ListParagraph"/>
      </w:pPr>
    </w:p>
    <w:p w14:paraId="55AF5F85" w14:textId="21349CE0" w:rsidR="00F051AA" w:rsidRDefault="00F051AA" w:rsidP="00F051AA">
      <w:pPr>
        <w:pStyle w:val="ListParagraph"/>
      </w:pPr>
      <w:r>
        <w:t>5 phút CloudWatch sẽ collect metric 1 lần</w:t>
      </w:r>
    </w:p>
    <w:p w14:paraId="43F0441D" w14:textId="77777777" w:rsidR="00F051AA" w:rsidRDefault="00F051AA" w:rsidP="00EA2233">
      <w:pPr>
        <w:pStyle w:val="ListParagraph"/>
        <w:ind w:firstLine="720"/>
      </w:pPr>
      <w:r>
        <w:t>Loại detail sẽ 1p 1 lần</w:t>
      </w:r>
    </w:p>
    <w:p w14:paraId="7371DB5B" w14:textId="28747703" w:rsidR="00F051AA" w:rsidRDefault="00F051AA" w:rsidP="00F051AA">
      <w:pPr>
        <w:pStyle w:val="ListParagraph"/>
      </w:pPr>
      <w:r>
        <w:t>Có thể cảnh báo metric nếu dùng quá</w:t>
      </w:r>
    </w:p>
    <w:p w14:paraId="0E6CF82B" w14:textId="77777777" w:rsidR="00A30A76" w:rsidRDefault="00A30A76" w:rsidP="00F051AA">
      <w:pPr>
        <w:pStyle w:val="ListParagraph"/>
      </w:pPr>
    </w:p>
    <w:p w14:paraId="67890F25" w14:textId="77777777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1016FB20" w14:textId="3B838855" w:rsidR="00C32BC2" w:rsidRPr="00B13283" w:rsidRDefault="00D769E9" w:rsidP="00B13283">
      <w:pPr>
        <w:pStyle w:val="ListParagraph"/>
        <w:rPr>
          <w:lang w:val="vi-VN"/>
        </w:rPr>
      </w:pPr>
      <w:hyperlink r:id="rId28" w:history="1">
        <w:r w:rsidR="00B13283" w:rsidRPr="00274BD4">
          <w:rPr>
            <w:rStyle w:val="Hyperlink"/>
          </w:rPr>
          <w:t>https://docs.aws.amazon.com/AmazonCloudWatch/latest/monitoring/WhatIsCloudWatch.html</w:t>
        </w:r>
      </w:hyperlink>
      <w:r w:rsidR="00B13283">
        <w:rPr>
          <w:lang w:val="vi-VN"/>
        </w:rPr>
        <w:t xml:space="preserve"> </w:t>
      </w:r>
    </w:p>
    <w:sectPr w:rsidR="00C32BC2" w:rsidRPr="00B132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8EB5B9" w14:textId="77777777" w:rsidR="00D769E9" w:rsidRDefault="00D769E9" w:rsidP="00EB5685">
      <w:pPr>
        <w:spacing w:after="0" w:line="240" w:lineRule="auto"/>
      </w:pPr>
      <w:r>
        <w:separator/>
      </w:r>
    </w:p>
  </w:endnote>
  <w:endnote w:type="continuationSeparator" w:id="0">
    <w:p w14:paraId="4E3759F5" w14:textId="77777777" w:rsidR="00D769E9" w:rsidRDefault="00D769E9" w:rsidP="00EB5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D89E26" w14:textId="77777777" w:rsidR="00D769E9" w:rsidRDefault="00D769E9" w:rsidP="00EB5685">
      <w:pPr>
        <w:spacing w:after="0" w:line="240" w:lineRule="auto"/>
      </w:pPr>
      <w:r>
        <w:separator/>
      </w:r>
    </w:p>
  </w:footnote>
  <w:footnote w:type="continuationSeparator" w:id="0">
    <w:p w14:paraId="5404C6B5" w14:textId="77777777" w:rsidR="00D769E9" w:rsidRDefault="00D769E9" w:rsidP="00EB5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FAD07D3"/>
    <w:multiLevelType w:val="hybridMultilevel"/>
    <w:tmpl w:val="7EC27D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0F5"/>
    <w:rsid w:val="00004978"/>
    <w:rsid w:val="000141BD"/>
    <w:rsid w:val="00035040"/>
    <w:rsid w:val="00041A93"/>
    <w:rsid w:val="000434A8"/>
    <w:rsid w:val="000455A3"/>
    <w:rsid w:val="00070FB1"/>
    <w:rsid w:val="00074C16"/>
    <w:rsid w:val="00075ACF"/>
    <w:rsid w:val="00083618"/>
    <w:rsid w:val="000850E5"/>
    <w:rsid w:val="000856D1"/>
    <w:rsid w:val="00095394"/>
    <w:rsid w:val="000D0DF8"/>
    <w:rsid w:val="000E2BF4"/>
    <w:rsid w:val="000E3B39"/>
    <w:rsid w:val="000E63DB"/>
    <w:rsid w:val="000F1542"/>
    <w:rsid w:val="000F3F8F"/>
    <w:rsid w:val="000F5FCB"/>
    <w:rsid w:val="0010557A"/>
    <w:rsid w:val="00105D89"/>
    <w:rsid w:val="00115F91"/>
    <w:rsid w:val="001224F7"/>
    <w:rsid w:val="001424C9"/>
    <w:rsid w:val="00156F69"/>
    <w:rsid w:val="001604F5"/>
    <w:rsid w:val="001613CB"/>
    <w:rsid w:val="001779D5"/>
    <w:rsid w:val="00177A97"/>
    <w:rsid w:val="0018296E"/>
    <w:rsid w:val="00195306"/>
    <w:rsid w:val="001A5CFE"/>
    <w:rsid w:val="001A77C5"/>
    <w:rsid w:val="001B1596"/>
    <w:rsid w:val="001C506E"/>
    <w:rsid w:val="001D28F0"/>
    <w:rsid w:val="001D35FB"/>
    <w:rsid w:val="001D52D2"/>
    <w:rsid w:val="001E2740"/>
    <w:rsid w:val="001E2BCD"/>
    <w:rsid w:val="001E7194"/>
    <w:rsid w:val="002018C3"/>
    <w:rsid w:val="00211086"/>
    <w:rsid w:val="002142A9"/>
    <w:rsid w:val="002264BF"/>
    <w:rsid w:val="00231F81"/>
    <w:rsid w:val="00233CB1"/>
    <w:rsid w:val="002404B1"/>
    <w:rsid w:val="0025612F"/>
    <w:rsid w:val="00261E6F"/>
    <w:rsid w:val="0026574C"/>
    <w:rsid w:val="00270019"/>
    <w:rsid w:val="0029362E"/>
    <w:rsid w:val="002A2379"/>
    <w:rsid w:val="002A3ADB"/>
    <w:rsid w:val="002B3457"/>
    <w:rsid w:val="002D6DF7"/>
    <w:rsid w:val="002E39B2"/>
    <w:rsid w:val="003031D0"/>
    <w:rsid w:val="00315A60"/>
    <w:rsid w:val="00320583"/>
    <w:rsid w:val="00321E4D"/>
    <w:rsid w:val="00326B63"/>
    <w:rsid w:val="00333724"/>
    <w:rsid w:val="00340DAB"/>
    <w:rsid w:val="00374EC8"/>
    <w:rsid w:val="00383C6D"/>
    <w:rsid w:val="00390224"/>
    <w:rsid w:val="0039197E"/>
    <w:rsid w:val="0039245E"/>
    <w:rsid w:val="003A6BDC"/>
    <w:rsid w:val="003C3E93"/>
    <w:rsid w:val="003C58A7"/>
    <w:rsid w:val="003C7307"/>
    <w:rsid w:val="003D52E9"/>
    <w:rsid w:val="003E5260"/>
    <w:rsid w:val="003F0EAB"/>
    <w:rsid w:val="004200BA"/>
    <w:rsid w:val="004228D0"/>
    <w:rsid w:val="00426206"/>
    <w:rsid w:val="004473BC"/>
    <w:rsid w:val="004660CE"/>
    <w:rsid w:val="00483ADD"/>
    <w:rsid w:val="00483D47"/>
    <w:rsid w:val="004C6392"/>
    <w:rsid w:val="004C7D37"/>
    <w:rsid w:val="004D04B3"/>
    <w:rsid w:val="004D2B76"/>
    <w:rsid w:val="004D5231"/>
    <w:rsid w:val="005231AD"/>
    <w:rsid w:val="00523D88"/>
    <w:rsid w:val="005263CA"/>
    <w:rsid w:val="005303E5"/>
    <w:rsid w:val="0055221D"/>
    <w:rsid w:val="00564D84"/>
    <w:rsid w:val="00585823"/>
    <w:rsid w:val="00595278"/>
    <w:rsid w:val="005B76A3"/>
    <w:rsid w:val="005C4BF5"/>
    <w:rsid w:val="005D4591"/>
    <w:rsid w:val="005E4A63"/>
    <w:rsid w:val="006073D5"/>
    <w:rsid w:val="00614E8D"/>
    <w:rsid w:val="00615C70"/>
    <w:rsid w:val="006246A5"/>
    <w:rsid w:val="00634312"/>
    <w:rsid w:val="006409E6"/>
    <w:rsid w:val="00646236"/>
    <w:rsid w:val="0064793C"/>
    <w:rsid w:val="00655701"/>
    <w:rsid w:val="00671AAC"/>
    <w:rsid w:val="006770FC"/>
    <w:rsid w:val="00687C85"/>
    <w:rsid w:val="0069667F"/>
    <w:rsid w:val="00696915"/>
    <w:rsid w:val="006A4FB2"/>
    <w:rsid w:val="006B16A4"/>
    <w:rsid w:val="006B7B55"/>
    <w:rsid w:val="006C7EB4"/>
    <w:rsid w:val="006E6C29"/>
    <w:rsid w:val="006F28E7"/>
    <w:rsid w:val="006F50F5"/>
    <w:rsid w:val="00720712"/>
    <w:rsid w:val="00735A71"/>
    <w:rsid w:val="00750000"/>
    <w:rsid w:val="00757AF2"/>
    <w:rsid w:val="00764801"/>
    <w:rsid w:val="007754A2"/>
    <w:rsid w:val="00775E61"/>
    <w:rsid w:val="007772EF"/>
    <w:rsid w:val="00787232"/>
    <w:rsid w:val="00795D07"/>
    <w:rsid w:val="007A1C39"/>
    <w:rsid w:val="007B2A74"/>
    <w:rsid w:val="007C35DB"/>
    <w:rsid w:val="007D1A73"/>
    <w:rsid w:val="007E5109"/>
    <w:rsid w:val="007F19F8"/>
    <w:rsid w:val="00814588"/>
    <w:rsid w:val="008145C0"/>
    <w:rsid w:val="00822A14"/>
    <w:rsid w:val="00834B8E"/>
    <w:rsid w:val="008437EC"/>
    <w:rsid w:val="00850F30"/>
    <w:rsid w:val="0085102D"/>
    <w:rsid w:val="00865009"/>
    <w:rsid w:val="0087029A"/>
    <w:rsid w:val="00870515"/>
    <w:rsid w:val="0087262C"/>
    <w:rsid w:val="00897F2A"/>
    <w:rsid w:val="008A1B60"/>
    <w:rsid w:val="008B2721"/>
    <w:rsid w:val="008B4CD1"/>
    <w:rsid w:val="008B66F7"/>
    <w:rsid w:val="008C204A"/>
    <w:rsid w:val="008F3D48"/>
    <w:rsid w:val="009137D2"/>
    <w:rsid w:val="00915398"/>
    <w:rsid w:val="0091611E"/>
    <w:rsid w:val="0092034D"/>
    <w:rsid w:val="0092191D"/>
    <w:rsid w:val="00922B90"/>
    <w:rsid w:val="00925BCC"/>
    <w:rsid w:val="0093628A"/>
    <w:rsid w:val="009371C1"/>
    <w:rsid w:val="00953F80"/>
    <w:rsid w:val="00954D37"/>
    <w:rsid w:val="00956AB0"/>
    <w:rsid w:val="009614FB"/>
    <w:rsid w:val="00966C45"/>
    <w:rsid w:val="0097444C"/>
    <w:rsid w:val="009870A5"/>
    <w:rsid w:val="009926ED"/>
    <w:rsid w:val="009B107A"/>
    <w:rsid w:val="009B1529"/>
    <w:rsid w:val="009B6BD3"/>
    <w:rsid w:val="009C21C3"/>
    <w:rsid w:val="009E3756"/>
    <w:rsid w:val="009E5823"/>
    <w:rsid w:val="009F2F79"/>
    <w:rsid w:val="009F4451"/>
    <w:rsid w:val="00A01018"/>
    <w:rsid w:val="00A016DF"/>
    <w:rsid w:val="00A10603"/>
    <w:rsid w:val="00A10654"/>
    <w:rsid w:val="00A1706E"/>
    <w:rsid w:val="00A30A76"/>
    <w:rsid w:val="00A36FAA"/>
    <w:rsid w:val="00A42FC8"/>
    <w:rsid w:val="00A52483"/>
    <w:rsid w:val="00A73433"/>
    <w:rsid w:val="00A771B4"/>
    <w:rsid w:val="00A80DC5"/>
    <w:rsid w:val="00A872B1"/>
    <w:rsid w:val="00AA39BA"/>
    <w:rsid w:val="00AB7A66"/>
    <w:rsid w:val="00AD7F9D"/>
    <w:rsid w:val="00AE3BA9"/>
    <w:rsid w:val="00AE41DB"/>
    <w:rsid w:val="00AE66B6"/>
    <w:rsid w:val="00AF015B"/>
    <w:rsid w:val="00AF2236"/>
    <w:rsid w:val="00B03639"/>
    <w:rsid w:val="00B12FFA"/>
    <w:rsid w:val="00B13283"/>
    <w:rsid w:val="00B13835"/>
    <w:rsid w:val="00B14CD9"/>
    <w:rsid w:val="00B2423E"/>
    <w:rsid w:val="00B309C5"/>
    <w:rsid w:val="00B32148"/>
    <w:rsid w:val="00B41061"/>
    <w:rsid w:val="00B42220"/>
    <w:rsid w:val="00B50349"/>
    <w:rsid w:val="00B545F3"/>
    <w:rsid w:val="00B55347"/>
    <w:rsid w:val="00B57BF6"/>
    <w:rsid w:val="00B67906"/>
    <w:rsid w:val="00BA0A21"/>
    <w:rsid w:val="00BB0505"/>
    <w:rsid w:val="00BB134F"/>
    <w:rsid w:val="00BB2E75"/>
    <w:rsid w:val="00BC0D43"/>
    <w:rsid w:val="00BC11FC"/>
    <w:rsid w:val="00BC5530"/>
    <w:rsid w:val="00BE7EFE"/>
    <w:rsid w:val="00BF6EAB"/>
    <w:rsid w:val="00C00C8F"/>
    <w:rsid w:val="00C07E70"/>
    <w:rsid w:val="00C15EAB"/>
    <w:rsid w:val="00C16BCB"/>
    <w:rsid w:val="00C32BC2"/>
    <w:rsid w:val="00C50BFF"/>
    <w:rsid w:val="00C56DA7"/>
    <w:rsid w:val="00C870F3"/>
    <w:rsid w:val="00CB3FE3"/>
    <w:rsid w:val="00CC05DE"/>
    <w:rsid w:val="00CC1072"/>
    <w:rsid w:val="00CD556B"/>
    <w:rsid w:val="00CE26A0"/>
    <w:rsid w:val="00CF201E"/>
    <w:rsid w:val="00CF38D9"/>
    <w:rsid w:val="00CF4F20"/>
    <w:rsid w:val="00CF7358"/>
    <w:rsid w:val="00D02EC7"/>
    <w:rsid w:val="00D03489"/>
    <w:rsid w:val="00D13FEA"/>
    <w:rsid w:val="00D41AD3"/>
    <w:rsid w:val="00D52898"/>
    <w:rsid w:val="00D56CC0"/>
    <w:rsid w:val="00D62F65"/>
    <w:rsid w:val="00D75216"/>
    <w:rsid w:val="00D769E9"/>
    <w:rsid w:val="00D82FAA"/>
    <w:rsid w:val="00D9462D"/>
    <w:rsid w:val="00DA4088"/>
    <w:rsid w:val="00DB04A5"/>
    <w:rsid w:val="00DD5BB3"/>
    <w:rsid w:val="00DD7B14"/>
    <w:rsid w:val="00DE5602"/>
    <w:rsid w:val="00DF604E"/>
    <w:rsid w:val="00E063E9"/>
    <w:rsid w:val="00E15467"/>
    <w:rsid w:val="00E16BB7"/>
    <w:rsid w:val="00E21951"/>
    <w:rsid w:val="00E237D2"/>
    <w:rsid w:val="00E473F3"/>
    <w:rsid w:val="00E62BAE"/>
    <w:rsid w:val="00E72C2F"/>
    <w:rsid w:val="00E77D0F"/>
    <w:rsid w:val="00E85D5E"/>
    <w:rsid w:val="00E94540"/>
    <w:rsid w:val="00E955FA"/>
    <w:rsid w:val="00EA2233"/>
    <w:rsid w:val="00EB360F"/>
    <w:rsid w:val="00EB5685"/>
    <w:rsid w:val="00EB746A"/>
    <w:rsid w:val="00EC4EAC"/>
    <w:rsid w:val="00ED61F0"/>
    <w:rsid w:val="00EF08C4"/>
    <w:rsid w:val="00F051AA"/>
    <w:rsid w:val="00F142BD"/>
    <w:rsid w:val="00F173DD"/>
    <w:rsid w:val="00F21F23"/>
    <w:rsid w:val="00F31170"/>
    <w:rsid w:val="00F37501"/>
    <w:rsid w:val="00F47DF4"/>
    <w:rsid w:val="00F51E5C"/>
    <w:rsid w:val="00F55428"/>
    <w:rsid w:val="00F56648"/>
    <w:rsid w:val="00F61F19"/>
    <w:rsid w:val="00F66463"/>
    <w:rsid w:val="00F72BCC"/>
    <w:rsid w:val="00F73CE7"/>
    <w:rsid w:val="00F73E02"/>
    <w:rsid w:val="00F7499B"/>
    <w:rsid w:val="00F86B05"/>
    <w:rsid w:val="00F90054"/>
    <w:rsid w:val="00F9255E"/>
    <w:rsid w:val="00F94ED3"/>
    <w:rsid w:val="00FA1AB4"/>
    <w:rsid w:val="00FA2584"/>
    <w:rsid w:val="00FA3D60"/>
    <w:rsid w:val="00FB73D5"/>
    <w:rsid w:val="00FD59A2"/>
    <w:rsid w:val="00FE2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FDC90"/>
  <w15:chartTrackingRefBased/>
  <w15:docId w15:val="{8FD5513D-5712-4C2B-92DB-AE2F15EA7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7BF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2EC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6BDC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51E5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B56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5685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EB56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5685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94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aws.amazon.com/AmazonCloudWatch/latest/monitoring/aws-services-cloudwatch-metrics.html" TargetMode="External"/><Relationship Id="rId13" Type="http://schemas.openxmlformats.org/officeDocument/2006/relationships/hyperlink" Target="https://docs.aws.amazon.com/AmazonCloudWatch/latest/monitoring/aws-services-cloudwatch-metrics.html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docs.aws.amazon.com/AmazonCloudWatch/latest/monitoring/CloudWatch_Dashboards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docs.aws.amazon.com/AmazonCloudWatch/latest/monitoring/Statistics-definitions.html" TargetMode="External"/><Relationship Id="rId25" Type="http://schemas.openxmlformats.org/officeDocument/2006/relationships/hyperlink" Target="https://docs.aws.amazon.com/AmazonCloudWatch/latest/monitoring/AlarmThatSendsEmail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vticloud.io/amazon-cloudwatch-custom-metrics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docs.aws.amazon.com/AmazonCloudWatch/latest/monitoring/working_with_metrics.html" TargetMode="External"/><Relationship Id="rId28" Type="http://schemas.openxmlformats.org/officeDocument/2006/relationships/hyperlink" Target="https://docs.aws.amazon.com/AmazonCloudWatch/latest/monitoring/WhatIsCloudWatch.html" TargetMode="External"/><Relationship Id="rId10" Type="http://schemas.openxmlformats.org/officeDocument/2006/relationships/hyperlink" Target="https://aws.amazon.com/cloudwatch/pricing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hyperlink" Target="https://docs.aws.amazon.com/AmazonCloudWatch/latest/monitoring/CloudWatch_Synthetics_Canaries.html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6</Pages>
  <Words>887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DuyNguyen</dc:creator>
  <cp:keywords/>
  <dc:description/>
  <cp:lastModifiedBy>Microsoft account</cp:lastModifiedBy>
  <cp:revision>339</cp:revision>
  <dcterms:created xsi:type="dcterms:W3CDTF">2021-08-10T12:59:00Z</dcterms:created>
  <dcterms:modified xsi:type="dcterms:W3CDTF">2022-01-17T10:23:00Z</dcterms:modified>
</cp:coreProperties>
</file>